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 w:rsidP="008E42CD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 w:rsidP="008E42CD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 w:rsidP="008E42CD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 w:rsidP="008E42CD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 w:rsidP="008E42CD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 w:rsidP="008E42CD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 w:rsidP="008E42CD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8E42CD" w:rsidP="008E42CD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20</w:t>
      </w:r>
      <w:r w:rsidR="0030040E">
        <w:rPr>
          <w:rFonts w:eastAsia="Liberation Serif"/>
          <w:sz w:val="28"/>
          <w:szCs w:val="28"/>
          <w:lang w:eastAsia="zh-CN" w:bidi="hi-IN"/>
        </w:rPr>
        <w:t>.10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BD764E">
        <w:rPr>
          <w:rFonts w:eastAsia="SimSun"/>
          <w:sz w:val="28"/>
          <w:szCs w:val="28"/>
          <w:lang w:eastAsia="zh-CN" w:bidi="hi-IN"/>
        </w:rPr>
        <w:t>2020 г. № 72</w:t>
      </w:r>
      <w:r>
        <w:rPr>
          <w:rFonts w:eastAsia="SimSun"/>
          <w:sz w:val="28"/>
          <w:szCs w:val="28"/>
          <w:lang w:eastAsia="zh-CN" w:bidi="hi-IN"/>
        </w:rPr>
        <w:t>7</w:t>
      </w:r>
    </w:p>
    <w:p w:rsidR="00DB2262" w:rsidRPr="00234D11" w:rsidRDefault="00372353" w:rsidP="008E42CD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 w:rsidP="008E42CD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42CD">
        <w:rPr>
          <w:sz w:val="28"/>
          <w:szCs w:val="28"/>
        </w:rPr>
        <w:t>Об утверждении отчета об исполнении</w:t>
      </w:r>
      <w:r>
        <w:rPr>
          <w:sz w:val="28"/>
          <w:szCs w:val="28"/>
        </w:rPr>
        <w:t xml:space="preserve"> </w:t>
      </w:r>
      <w:r w:rsidRPr="008E42CD">
        <w:rPr>
          <w:sz w:val="28"/>
          <w:szCs w:val="28"/>
        </w:rPr>
        <w:t>бюджета</w:t>
      </w:r>
    </w:p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42CD">
        <w:rPr>
          <w:sz w:val="28"/>
          <w:szCs w:val="28"/>
        </w:rPr>
        <w:t>муниципального района «</w:t>
      </w:r>
      <w:proofErr w:type="spellStart"/>
      <w:r w:rsidRPr="008E42CD">
        <w:rPr>
          <w:sz w:val="28"/>
          <w:szCs w:val="28"/>
        </w:rPr>
        <w:t>Беловский</w:t>
      </w:r>
      <w:proofErr w:type="spellEnd"/>
      <w:r w:rsidRPr="008E42CD">
        <w:rPr>
          <w:sz w:val="28"/>
          <w:szCs w:val="28"/>
        </w:rPr>
        <w:t xml:space="preserve"> район»</w:t>
      </w: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42CD">
        <w:rPr>
          <w:sz w:val="28"/>
          <w:szCs w:val="28"/>
        </w:rPr>
        <w:t>Курской области за 9 месяцев 2020 года</w:t>
      </w: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8E42CD">
        <w:rPr>
          <w:sz w:val="28"/>
          <w:szCs w:val="28"/>
        </w:rPr>
        <w:t>В соответствии со ст. 264.2 Бюджетного кодекса Российской Федерации, статьей 52 Федерального закона от 06.10.03 N 131- ФЗ «Об общих принципах местного самоуправления в РФ»</w:t>
      </w:r>
      <w:r w:rsidRPr="008E42CD">
        <w:t xml:space="preserve">, </w:t>
      </w:r>
      <w:r w:rsidRPr="008E42CD">
        <w:rPr>
          <w:sz w:val="28"/>
          <w:szCs w:val="28"/>
        </w:rPr>
        <w:t>ст. 44.5 Положения о бюджетном процессе в муниципальном районе «</w:t>
      </w:r>
      <w:proofErr w:type="spellStart"/>
      <w:r w:rsidRPr="008E42CD">
        <w:rPr>
          <w:sz w:val="28"/>
          <w:szCs w:val="28"/>
        </w:rPr>
        <w:t>Беловский</w:t>
      </w:r>
      <w:proofErr w:type="spellEnd"/>
      <w:r w:rsidRPr="008E42CD">
        <w:rPr>
          <w:sz w:val="28"/>
          <w:szCs w:val="28"/>
        </w:rPr>
        <w:t xml:space="preserve"> район» Курской области</w:t>
      </w:r>
      <w:r>
        <w:rPr>
          <w:sz w:val="28"/>
          <w:szCs w:val="28"/>
        </w:rPr>
        <w:t xml:space="preserve">, Администрация Беловского района Курской области </w:t>
      </w:r>
      <w:r w:rsidRPr="008E42C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8E42CD">
        <w:rPr>
          <w:sz w:val="28"/>
          <w:szCs w:val="28"/>
        </w:rPr>
        <w:t>:</w:t>
      </w: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8E42CD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 w:rsidRPr="008E42CD">
        <w:rPr>
          <w:sz w:val="28"/>
          <w:szCs w:val="28"/>
        </w:rPr>
        <w:t>Беловский</w:t>
      </w:r>
      <w:proofErr w:type="spellEnd"/>
      <w:r w:rsidRPr="008E42CD">
        <w:rPr>
          <w:sz w:val="28"/>
          <w:szCs w:val="28"/>
        </w:rPr>
        <w:t xml:space="preserve"> район» Курской области за 9 месяцев 2020 года в соответствии с приложениями к настоящему постановлению.</w:t>
      </w: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8E42CD">
        <w:rPr>
          <w:sz w:val="28"/>
          <w:szCs w:val="28"/>
        </w:rPr>
        <w:t>2. Направить настоящее постановление и отчет об исполнении бюджета муниципального района «</w:t>
      </w:r>
      <w:proofErr w:type="spellStart"/>
      <w:r w:rsidRPr="008E42CD">
        <w:rPr>
          <w:sz w:val="28"/>
          <w:szCs w:val="28"/>
        </w:rPr>
        <w:t>Беловский</w:t>
      </w:r>
      <w:proofErr w:type="spellEnd"/>
      <w:r w:rsidRPr="008E42CD">
        <w:rPr>
          <w:sz w:val="28"/>
          <w:szCs w:val="28"/>
        </w:rPr>
        <w:t xml:space="preserve"> район» Курской области за 9 месяцев 2020 года в Представительное Собрание Беловского района Курской области.</w:t>
      </w: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8E42CD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8E42CD">
        <w:rPr>
          <w:sz w:val="28"/>
          <w:szCs w:val="28"/>
        </w:rPr>
        <w:t>на</w:t>
      </w:r>
      <w:proofErr w:type="gramEnd"/>
      <w:r w:rsidRPr="008E42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8E42CD">
        <w:rPr>
          <w:sz w:val="28"/>
          <w:szCs w:val="28"/>
        </w:rPr>
        <w:t xml:space="preserve">первого заместителя главы </w:t>
      </w:r>
      <w:r>
        <w:rPr>
          <w:sz w:val="28"/>
          <w:szCs w:val="28"/>
        </w:rPr>
        <w:t xml:space="preserve">Администрации </w:t>
      </w:r>
      <w:r w:rsidRPr="008E42CD">
        <w:rPr>
          <w:sz w:val="28"/>
          <w:szCs w:val="28"/>
        </w:rPr>
        <w:t xml:space="preserve">Беловского района </w:t>
      </w:r>
      <w:proofErr w:type="spellStart"/>
      <w:r w:rsidRPr="008E42CD">
        <w:rPr>
          <w:sz w:val="28"/>
          <w:szCs w:val="28"/>
        </w:rPr>
        <w:t>Ква</w:t>
      </w:r>
      <w:r>
        <w:rPr>
          <w:sz w:val="28"/>
          <w:szCs w:val="28"/>
        </w:rPr>
        <w:t>чё</w:t>
      </w:r>
      <w:r w:rsidRPr="008E42CD">
        <w:rPr>
          <w:sz w:val="28"/>
          <w:szCs w:val="28"/>
        </w:rPr>
        <w:t>ва</w:t>
      </w:r>
      <w:proofErr w:type="spellEnd"/>
      <w:r w:rsidRPr="008E42CD">
        <w:rPr>
          <w:sz w:val="28"/>
          <w:szCs w:val="28"/>
        </w:rPr>
        <w:t xml:space="preserve"> В.В. </w:t>
      </w: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8E42CD">
        <w:rPr>
          <w:sz w:val="28"/>
          <w:szCs w:val="28"/>
        </w:rPr>
        <w:t>4. Настоящее постановление вступает в силу со дня его подписания.</w:t>
      </w:r>
    </w:p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</w:p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</w:p>
    <w:p w:rsidR="008E42CD" w:rsidRP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42CD">
        <w:rPr>
          <w:sz w:val="28"/>
          <w:szCs w:val="28"/>
        </w:rPr>
        <w:t xml:space="preserve">Глава Беловского района </w:t>
      </w:r>
    </w:p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8E42CD">
        <w:rPr>
          <w:sz w:val="28"/>
          <w:szCs w:val="28"/>
        </w:rPr>
        <w:t xml:space="preserve">Курской области                                                  </w:t>
      </w:r>
      <w:r>
        <w:rPr>
          <w:sz w:val="28"/>
          <w:szCs w:val="28"/>
        </w:rPr>
        <w:t xml:space="preserve">                  </w:t>
      </w:r>
      <w:r w:rsidRPr="008E42CD">
        <w:rPr>
          <w:sz w:val="28"/>
          <w:szCs w:val="28"/>
        </w:rPr>
        <w:t xml:space="preserve"> Н.В. Волобуев</w:t>
      </w:r>
    </w:p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tbl>
      <w:tblPr>
        <w:tblW w:w="10360" w:type="dxa"/>
        <w:jc w:val="center"/>
        <w:tblLook w:val="04A0" w:firstRow="1" w:lastRow="0" w:firstColumn="1" w:lastColumn="0" w:noHBand="0" w:noVBand="1"/>
      </w:tblPr>
      <w:tblGrid>
        <w:gridCol w:w="6160"/>
        <w:gridCol w:w="2420"/>
        <w:gridCol w:w="1780"/>
      </w:tblGrid>
      <w:tr w:rsidR="00842258" w:rsidRPr="00842258" w:rsidTr="00842258">
        <w:trPr>
          <w:trHeight w:val="315"/>
          <w:jc w:val="center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lastRenderedPageBreak/>
              <w:t>Приложение  № 1</w:t>
            </w:r>
            <w:r w:rsidRPr="00842258">
              <w:rPr>
                <w:color w:val="000000"/>
              </w:rPr>
              <w:tab/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к постановлению Администрации</w:t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Беловского района</w:t>
            </w:r>
            <w:r w:rsidRPr="00842258">
              <w:rPr>
                <w:color w:val="000000"/>
              </w:rPr>
              <w:tab/>
              <w:t>Курской области</w:t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 xml:space="preserve">                                                                                            «Об исполнении бюджета муниципального                    района  «</w:t>
            </w:r>
            <w:proofErr w:type="spellStart"/>
            <w:r w:rsidRPr="00842258">
              <w:rPr>
                <w:color w:val="000000"/>
              </w:rPr>
              <w:t>Беловский</w:t>
            </w:r>
            <w:proofErr w:type="spellEnd"/>
            <w:r w:rsidRPr="00842258">
              <w:rPr>
                <w:color w:val="000000"/>
              </w:rPr>
              <w:t xml:space="preserve"> район» Курской области </w:t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842258">
              <w:rPr>
                <w:color w:val="000000"/>
              </w:rPr>
              <w:t xml:space="preserve">                                                                                    за 9 месяцев 2020» от 20.10.2020 №726  </w:t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ab/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842258">
              <w:rPr>
                <w:color w:val="000000"/>
              </w:rPr>
              <w:t>Источники внутреннего финансирования дефицита бюджета</w:t>
            </w:r>
          </w:p>
        </w:tc>
      </w:tr>
      <w:tr w:rsidR="00842258" w:rsidRPr="00842258" w:rsidTr="00842258">
        <w:trPr>
          <w:trHeight w:val="315"/>
          <w:jc w:val="center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58" w:rsidRPr="00842258" w:rsidRDefault="00842258" w:rsidP="00801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842258">
              <w:rPr>
                <w:color w:val="000000"/>
              </w:rPr>
              <w:t>Муниципального района «</w:t>
            </w:r>
            <w:proofErr w:type="spellStart"/>
            <w:r w:rsidRPr="00842258">
              <w:rPr>
                <w:color w:val="000000"/>
              </w:rPr>
              <w:t>Беловский</w:t>
            </w:r>
            <w:proofErr w:type="spellEnd"/>
            <w:r w:rsidRPr="00842258">
              <w:rPr>
                <w:color w:val="000000"/>
              </w:rPr>
              <w:t xml:space="preserve"> район» Курской област</w:t>
            </w:r>
            <w:bookmarkStart w:id="0" w:name="_GoBack"/>
            <w:bookmarkEnd w:id="0"/>
            <w:r w:rsidRPr="00842258">
              <w:rPr>
                <w:color w:val="000000"/>
              </w:rPr>
              <w:t>и за  9 месяцев  2020 года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842258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842258" w:rsidRPr="00842258" w:rsidTr="00842258">
        <w:trPr>
          <w:trHeight w:val="1200"/>
          <w:jc w:val="center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25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258">
              <w:rPr>
                <w:b/>
                <w:bCs/>
                <w:color w:val="000000"/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2258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90 00 00 00 00 0000 000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26 540 291,29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01 00 00 00 00 0000 000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55 000,00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01 06 00 00 00 0000 000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55 000,00</w:t>
            </w:r>
          </w:p>
        </w:tc>
      </w:tr>
      <w:tr w:rsidR="00842258" w:rsidRPr="00842258" w:rsidTr="00842258">
        <w:trPr>
          <w:trHeight w:val="45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01 06 05 00 00 0000 000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55 000,00</w:t>
            </w:r>
          </w:p>
        </w:tc>
      </w:tr>
      <w:tr w:rsidR="00842258" w:rsidRPr="00842258" w:rsidTr="00842258">
        <w:trPr>
          <w:trHeight w:val="45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01 06 05 00 00 0000 600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42258">
        <w:trPr>
          <w:trHeight w:val="675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01 06 05 02 00 0000 600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42258">
        <w:trPr>
          <w:trHeight w:val="675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01 06 05 02 05 0000 640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42258">
        <w:trPr>
          <w:trHeight w:val="45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01 06 05 00 00 0000 500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55 000,00</w:t>
            </w:r>
          </w:p>
        </w:tc>
      </w:tr>
      <w:tr w:rsidR="00842258" w:rsidRPr="00842258" w:rsidTr="00842258">
        <w:trPr>
          <w:trHeight w:val="45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01 06 05 02 00 0000 500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55 000,00</w:t>
            </w:r>
          </w:p>
        </w:tc>
      </w:tr>
      <w:tr w:rsidR="00842258" w:rsidRPr="00842258" w:rsidTr="00842258">
        <w:trPr>
          <w:trHeight w:val="96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01 06 05 02 05 0000 540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55 000,00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00 00 00 00 0000 00А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26 485 291,29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01 00 00 00 00 0000 500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370 371 471,28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370 371 471,28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370 371 471,28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370 371 471,28</w:t>
            </w:r>
          </w:p>
        </w:tc>
      </w:tr>
      <w:tr w:rsidR="00842258" w:rsidRPr="00842258" w:rsidTr="00842258">
        <w:trPr>
          <w:trHeight w:val="45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01 05 02 01 05 0000 510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370 371 471,28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01 00 00 00 00 0000 600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343 886 179,99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343 886 179,99</w:t>
            </w:r>
          </w:p>
        </w:tc>
      </w:tr>
      <w:tr w:rsidR="00842258" w:rsidRPr="00842258" w:rsidTr="00842258">
        <w:trPr>
          <w:trHeight w:val="39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343 886 179,99</w:t>
            </w:r>
          </w:p>
        </w:tc>
      </w:tr>
      <w:tr w:rsidR="00842258" w:rsidRPr="00842258" w:rsidTr="00842258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343 886 179,99</w:t>
            </w:r>
          </w:p>
        </w:tc>
      </w:tr>
      <w:tr w:rsidR="00842258" w:rsidRPr="00842258" w:rsidTr="00842258">
        <w:trPr>
          <w:trHeight w:val="450"/>
          <w:jc w:val="center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01 05 02 01 05 0000 610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343 886 179,99</w:t>
            </w:r>
          </w:p>
        </w:tc>
      </w:tr>
    </w:tbl>
    <w:p w:rsidR="008E42CD" w:rsidRDefault="008E42CD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842258" w:rsidRDefault="00842258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842258" w:rsidRDefault="00842258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842258" w:rsidRDefault="00842258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842258" w:rsidRDefault="00842258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842258" w:rsidRDefault="00842258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842258" w:rsidRDefault="00842258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7216"/>
        <w:gridCol w:w="1091"/>
        <w:gridCol w:w="990"/>
        <w:gridCol w:w="1296"/>
      </w:tblGrid>
      <w:tr w:rsidR="00842258" w:rsidRPr="00842258" w:rsidTr="00801575">
        <w:trPr>
          <w:trHeight w:val="375"/>
          <w:jc w:val="center"/>
        </w:trPr>
        <w:tc>
          <w:tcPr>
            <w:tcW w:w="9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7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 № 2</w:t>
            </w:r>
            <w:r w:rsidRPr="00842258">
              <w:rPr>
                <w:color w:val="000000"/>
              </w:rPr>
              <w:tab/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к постановлению Администрации</w:t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Беловского района</w:t>
            </w:r>
            <w:r w:rsidRPr="00842258">
              <w:rPr>
                <w:color w:val="000000"/>
              </w:rPr>
              <w:tab/>
              <w:t>Курской области</w:t>
            </w:r>
          </w:p>
          <w:p w:rsid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 xml:space="preserve">                                                               </w:t>
            </w:r>
            <w:r>
              <w:rPr>
                <w:color w:val="000000"/>
              </w:rPr>
              <w:t xml:space="preserve">      </w:t>
            </w:r>
            <w:r w:rsidRPr="00842258">
              <w:rPr>
                <w:color w:val="000000"/>
              </w:rPr>
              <w:t xml:space="preserve">«Об исполнении бюджета муниципального                    </w:t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района  «</w:t>
            </w:r>
            <w:proofErr w:type="spellStart"/>
            <w:r w:rsidRPr="00842258">
              <w:rPr>
                <w:color w:val="000000"/>
              </w:rPr>
              <w:t>Беловский</w:t>
            </w:r>
            <w:proofErr w:type="spellEnd"/>
            <w:r w:rsidRPr="00842258">
              <w:rPr>
                <w:color w:val="000000"/>
              </w:rPr>
              <w:t xml:space="preserve"> район» Курской области </w:t>
            </w: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842258">
              <w:rPr>
                <w:color w:val="000000"/>
              </w:rPr>
              <w:t xml:space="preserve">                                                                                   за 9 месяцев 2020» от 20.10.2020 №726  </w:t>
            </w:r>
          </w:p>
          <w:p w:rsid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258">
              <w:rPr>
                <w:b/>
                <w:bCs/>
                <w:color w:val="000000"/>
                <w:sz w:val="28"/>
                <w:szCs w:val="28"/>
              </w:rPr>
              <w:t>Поступления доходов  в  бюджет муниципального района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258" w:rsidRPr="00842258" w:rsidTr="00801575">
        <w:trPr>
          <w:trHeight w:val="375"/>
          <w:jc w:val="center"/>
        </w:trPr>
        <w:tc>
          <w:tcPr>
            <w:tcW w:w="9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2258">
              <w:rPr>
                <w:b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42258">
              <w:rPr>
                <w:b/>
                <w:bCs/>
                <w:color w:val="000000"/>
                <w:sz w:val="28"/>
                <w:szCs w:val="28"/>
              </w:rPr>
              <w:t>Беловский</w:t>
            </w:r>
            <w:proofErr w:type="spellEnd"/>
            <w:r w:rsidRPr="00842258">
              <w:rPr>
                <w:b/>
                <w:bCs/>
                <w:color w:val="000000"/>
                <w:sz w:val="28"/>
                <w:szCs w:val="28"/>
              </w:rPr>
              <w:t xml:space="preserve">  района" Курской области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258" w:rsidRPr="00842258" w:rsidTr="00801575">
        <w:trPr>
          <w:trHeight w:val="375"/>
          <w:jc w:val="center"/>
        </w:trPr>
        <w:tc>
          <w:tcPr>
            <w:tcW w:w="9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842258" w:rsidRPr="00842258">
              <w:trPr>
                <w:trHeight w:val="375"/>
                <w:tblCellSpacing w:w="0" w:type="dxa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2258" w:rsidRPr="00842258" w:rsidRDefault="00842258" w:rsidP="0084225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42258"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 9 месяцев 2020 года</w:t>
                  </w:r>
                </w:p>
              </w:tc>
            </w:tr>
          </w:tbl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  <w:r w:rsidRPr="00842258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25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258">
              <w:rPr>
                <w:b/>
                <w:bCs/>
                <w:color w:val="000000"/>
                <w:sz w:val="14"/>
                <w:szCs w:val="14"/>
              </w:rPr>
              <w:t>Код дохода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2258">
              <w:rPr>
                <w:b/>
                <w:bCs/>
                <w:color w:val="000000"/>
                <w:sz w:val="14"/>
                <w:szCs w:val="14"/>
              </w:rPr>
              <w:t>Исполнено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8 50 00000 00 0000 000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369 032 768,37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117 881 734,31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83 070 128,31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83 070 128,31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81 657 675,02</w:t>
            </w:r>
          </w:p>
        </w:tc>
      </w:tr>
      <w:tr w:rsidR="00842258" w:rsidRPr="00842258" w:rsidTr="00801575">
        <w:trPr>
          <w:trHeight w:val="13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746 663,47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665 789,82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5 286 480,40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5 286 480,40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2 464 598,28</w:t>
            </w:r>
          </w:p>
        </w:tc>
      </w:tr>
      <w:tr w:rsidR="00842258" w:rsidRPr="00842258" w:rsidTr="00801575">
        <w:trPr>
          <w:trHeight w:val="13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1 03 02231 01 0000 110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2 464 598,28</w:t>
            </w: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225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4225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17 014,54</w:t>
            </w:r>
          </w:p>
        </w:tc>
      </w:tr>
      <w:tr w:rsidR="00842258" w:rsidRPr="00842258" w:rsidTr="00801575">
        <w:trPr>
          <w:trHeight w:val="15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225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4225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1 03 02241 01 0000 110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17 014,54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3 286 271,73</w:t>
            </w:r>
          </w:p>
        </w:tc>
      </w:tr>
      <w:tr w:rsidR="00842258" w:rsidRPr="00842258" w:rsidTr="00801575">
        <w:trPr>
          <w:trHeight w:val="13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1 03 02251 01 0000 110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3 286 271,73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481 404,15</w:t>
            </w:r>
          </w:p>
        </w:tc>
      </w:tr>
      <w:tr w:rsidR="00842258" w:rsidRPr="00842258" w:rsidTr="00801575">
        <w:trPr>
          <w:trHeight w:val="13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481 404,15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4 575 517,11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161 696,70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1 05 01010 01 0000 110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124 948,64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1 05 01011 01 0000 110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124 948,64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36 748,06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1 05 01021 01 0000 110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36 748,06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1 05 02000 02 0000 110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2 025 728,47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2 025 728,47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2 384 075,94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2 384 075,94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1 05 04000 02 0000 110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4 016,00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1 05 04020 02 0000 110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4 016,00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689 425,95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1 08 03000 01 0000 110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689 425,95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689 425,95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16 822 551,28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1 11 03000 00 0000 120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1 11 03050 05 0000 120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16 822 551,28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1 11 05010 00 0000 120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16 510 709,04</w:t>
            </w: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proofErr w:type="gramStart"/>
            <w:r w:rsidRPr="00842258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1 11 05013 05 0000 120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16 510 709,04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1 11 05030 00 0000 120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311 842,24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311 842,24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1 12 00000 00 0000 000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307 437,78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307 437,78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1 12 01010 01 0000 120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307 614,85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1 12 01040 01 0000 120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 177,07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1 12 01041 01 0000 120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 242,93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1 12 01042 01 0000 120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 420,00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1 744 669,52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1 717 267,77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1 717 267,77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1 13 01995 05 0000 130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1 717 267,77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27 401,75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1 13 02990 00 0000 130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27 401,75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27 401,75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4 980 907,10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1 14 02000 00 0000 000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50 000,00</w:t>
            </w: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1 14 02050 05 0000 410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50 000,00</w:t>
            </w: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1 14 02053 05 0000 410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50 000,00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1 14 06000 00 0000 430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4 930 907,10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1 14 06010 00 0000 430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4 930 907,10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1 14 06013 05 0000 430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4 930 907,10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400 921,21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1 16 01000 01 0000 140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172 824,13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1 16 01050 01 0000 140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2 500,00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1 16 01053 01 0000 140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2 500,00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1 16 01060 01 0000 140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29 000,00</w:t>
            </w: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1 16 01063 01 0000 140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29 000,00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1 16 01070 01 0000 140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22 981,73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1 16 01073 01 0000 140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22 981,73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1 16 01074 01 0000 140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1 16 01100 01 0000 140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 750,00</w:t>
            </w: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1 16 01103 01 0000 140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 750,00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1 16 01140 01 0000 140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10 250,00</w:t>
            </w: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1 16 01143 01 0000 140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10 250,00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1 16 01150 01 0000 140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3 045,00</w:t>
            </w:r>
          </w:p>
        </w:tc>
      </w:tr>
      <w:tr w:rsidR="00842258" w:rsidRPr="00842258" w:rsidTr="00801575">
        <w:trPr>
          <w:trHeight w:val="13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1 16 01153 01 0000 140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3 045,00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1 16 01170 01 0000 140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 500,00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1 16 01173 01 0000 140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 500,00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1 16 01190 01 0000 140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37 916,04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1 16 01193 01 0000 140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37 916,04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1 16 01200 01 0000 140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65 881,36</w:t>
            </w:r>
          </w:p>
        </w:tc>
      </w:tr>
      <w:tr w:rsidR="00801575" w:rsidTr="008015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269" w:type="dxa"/>
          <w:trHeight w:val="100"/>
          <w:jc w:val="center"/>
        </w:trPr>
        <w:tc>
          <w:tcPr>
            <w:tcW w:w="8126" w:type="dxa"/>
            <w:gridSpan w:val="2"/>
          </w:tcPr>
          <w:p w:rsidR="00801575" w:rsidRDefault="00801575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</w:p>
        </w:tc>
      </w:tr>
      <w:tr w:rsidR="00842258" w:rsidRPr="00842258" w:rsidTr="00801575">
        <w:trPr>
          <w:trHeight w:val="112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1 16 01203 01 0000 140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65 881,36</w:t>
            </w:r>
          </w:p>
        </w:tc>
      </w:tr>
      <w:tr w:rsidR="00842258" w:rsidRPr="00842258" w:rsidTr="00801575">
        <w:trPr>
          <w:trHeight w:val="13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1 16 07000 00 0000 140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 517,65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1 16 07090 00 0000 140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 517,65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 517,65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Денежные средства, обращенные в собственность государства на основании обвинительных приговоров судов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1 16 08000 00 0000 140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1 16 10000 00 0000 140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227 579,43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1 16 10120 00 0000 140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227 579,43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1 16 10123 01 0000 140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224 429,43</w:t>
            </w:r>
          </w:p>
        </w:tc>
      </w:tr>
      <w:tr w:rsidR="00842258" w:rsidRPr="00842258" w:rsidTr="00801575">
        <w:trPr>
          <w:trHeight w:val="9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1 16 10129 01 0000 140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3 150,00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3 695,65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1 17 01000 00 0000 180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3 695,65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3 695,65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1 17 05000 00 0000 180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251 151 034,06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251 131 289,96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4 488 317,00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2 02 15001 00 0000 150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3 893 362,00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2 02 15001 05 0000 150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3 893 362,00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2 02 15002 00 0000 150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594 955,00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2 02 15002 05 0000 150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594 955,00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16 647 904,65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proofErr w:type="gramStart"/>
            <w:r w:rsidRPr="00842258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2 02 25304 00 0000 150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111 912,15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2 02 25304 05 0000 150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111 912,15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2 02 25467 00 0000 150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1 300 000,00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1 300 000,00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2 02 25491 00 0000 150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601 721,00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2 02 25491 05 0000 150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601 721,00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2 02 25519 00 0000 150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50 000,00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50 000,00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14 584 271,50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14 584 271,50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229 528 911,79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2 02 30013 00 0000 150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87 700,00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2 02 30013 05 0000 150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87 700,00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2 02 30027 00 0000 150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1 803 556,60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2 02 30027 05 0000 150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1 803 556,60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2 02 35120 00 0000 150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3 600,00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2 02 35120 05 0000 150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3 600,00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842258">
              <w:rPr>
                <w:color w:val="000000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842258">
              <w:rPr>
                <w:color w:val="000000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2 02 35302 00 0000 150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20 118 201,40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 xml:space="preserve">Субвенции бюджетам муниципальных районов </w:t>
            </w:r>
            <w:proofErr w:type="gramStart"/>
            <w:r w:rsidRPr="00842258">
              <w:rPr>
                <w:color w:val="000000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842258">
              <w:rPr>
                <w:color w:val="000000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2 02 35302 05 0000 150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20 118 201,40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2 02 35303 00 0000 150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1 246 369,06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2 02 35303 05 0000 150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1 246 369,06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2 02 39998 00 0000 150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1 119 263,96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2 02 39998 05 0000 150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1 119 263,96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2 02 39999 00 0000 150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205 150 220,77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2 02 39999 05 0000 150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205 150 220,77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466 156,52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2 02 40014 00 0000 150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466 156,52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2 02 40014 05 0000 150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466 156,52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228 829,00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2 07 05000 05 0000 150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228 829,00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2 07 05030 05 0000 150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   228 829,00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209 084,90</w:t>
            </w:r>
          </w:p>
        </w:tc>
      </w:tr>
      <w:tr w:rsidR="00842258" w:rsidRPr="00842258" w:rsidTr="00801575">
        <w:trPr>
          <w:trHeight w:val="450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2 19 00000 05 0000 150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209 084,90</w:t>
            </w:r>
          </w:p>
        </w:tc>
      </w:tr>
      <w:tr w:rsidR="00842258" w:rsidRPr="00842258" w:rsidTr="00801575">
        <w:trPr>
          <w:trHeight w:val="675"/>
          <w:jc w:val="center"/>
        </w:trPr>
        <w:tc>
          <w:tcPr>
            <w:tcW w:w="7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  <w:sz w:val="16"/>
                <w:szCs w:val="16"/>
              </w:rPr>
            </w:pPr>
            <w:r w:rsidRPr="00842258">
              <w:rPr>
                <w:color w:val="000000"/>
                <w:sz w:val="16"/>
                <w:szCs w:val="16"/>
              </w:rPr>
              <w:t>-   209 084,90</w:t>
            </w:r>
          </w:p>
        </w:tc>
      </w:tr>
      <w:tr w:rsidR="00842258" w:rsidRPr="00842258" w:rsidTr="00801575">
        <w:trPr>
          <w:trHeight w:val="300"/>
          <w:jc w:val="center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8" w:rsidRPr="00842258" w:rsidRDefault="00842258" w:rsidP="008422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842258" w:rsidRDefault="00842258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tbl>
      <w:tblPr>
        <w:tblW w:w="10125" w:type="dxa"/>
        <w:jc w:val="center"/>
        <w:tblInd w:w="1129" w:type="dxa"/>
        <w:tblLayout w:type="fixed"/>
        <w:tblLook w:val="0000" w:firstRow="0" w:lastRow="0" w:firstColumn="0" w:lastColumn="0" w:noHBand="0" w:noVBand="0"/>
      </w:tblPr>
      <w:tblGrid>
        <w:gridCol w:w="360"/>
        <w:gridCol w:w="4945"/>
        <w:gridCol w:w="2835"/>
        <w:gridCol w:w="1632"/>
        <w:gridCol w:w="353"/>
      </w:tblGrid>
      <w:tr w:rsidR="00706379" w:rsidRPr="00706379" w:rsidTr="00706379">
        <w:trPr>
          <w:gridAfter w:val="1"/>
          <w:wAfter w:w="353" w:type="dxa"/>
          <w:trHeight w:val="28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12" w:type="dxa"/>
            <w:gridSpan w:val="3"/>
            <w:vAlign w:val="bottom"/>
          </w:tcPr>
          <w:p w:rsidR="00706379" w:rsidRPr="00842258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7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 № 3</w:t>
            </w:r>
            <w:r w:rsidRPr="00842258">
              <w:rPr>
                <w:color w:val="000000"/>
              </w:rPr>
              <w:tab/>
            </w:r>
          </w:p>
          <w:p w:rsidR="00706379" w:rsidRPr="00842258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к постановлению Администрации</w:t>
            </w:r>
          </w:p>
          <w:p w:rsidR="00706379" w:rsidRPr="00842258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Беловского района</w:t>
            </w:r>
            <w:r w:rsidRPr="00842258">
              <w:rPr>
                <w:color w:val="000000"/>
              </w:rPr>
              <w:tab/>
              <w:t>Курской области</w:t>
            </w:r>
          </w:p>
          <w:p w:rsid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 xml:space="preserve">                                                               </w:t>
            </w:r>
            <w:r>
              <w:rPr>
                <w:color w:val="000000"/>
              </w:rPr>
              <w:t xml:space="preserve">      </w:t>
            </w:r>
            <w:r w:rsidRPr="00842258">
              <w:rPr>
                <w:color w:val="000000"/>
              </w:rPr>
              <w:t xml:space="preserve">«Об исполнении бюджета муниципального                    </w:t>
            </w:r>
          </w:p>
          <w:p w:rsidR="00706379" w:rsidRPr="00842258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района  «</w:t>
            </w:r>
            <w:proofErr w:type="spellStart"/>
            <w:r w:rsidRPr="00842258">
              <w:rPr>
                <w:color w:val="000000"/>
              </w:rPr>
              <w:t>Беловский</w:t>
            </w:r>
            <w:proofErr w:type="spellEnd"/>
            <w:r w:rsidRPr="00842258">
              <w:rPr>
                <w:color w:val="000000"/>
              </w:rPr>
              <w:t xml:space="preserve"> район» Курской области </w:t>
            </w:r>
          </w:p>
          <w:p w:rsidR="00706379" w:rsidRPr="00842258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842258">
              <w:rPr>
                <w:color w:val="000000"/>
              </w:rPr>
              <w:t xml:space="preserve">                                                                       за 9 месяцев 2020</w:t>
            </w:r>
            <w:r>
              <w:rPr>
                <w:color w:val="000000"/>
              </w:rPr>
              <w:t xml:space="preserve"> г </w:t>
            </w:r>
            <w:r w:rsidRPr="00842258">
              <w:rPr>
                <w:color w:val="000000"/>
              </w:rPr>
              <w:t xml:space="preserve">» от 20.10.2020 №726  </w:t>
            </w:r>
          </w:p>
          <w:p w:rsid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</w:p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06379">
              <w:rPr>
                <w:b/>
                <w:bCs/>
                <w:sz w:val="22"/>
                <w:szCs w:val="22"/>
              </w:rPr>
              <w:t>Распределение расходов бюджета муниципального района "</w:t>
            </w:r>
            <w:proofErr w:type="spellStart"/>
            <w:r w:rsidRPr="00706379">
              <w:rPr>
                <w:b/>
                <w:bCs/>
                <w:sz w:val="22"/>
                <w:szCs w:val="22"/>
              </w:rPr>
              <w:t>Беловский</w:t>
            </w:r>
            <w:proofErr w:type="spellEnd"/>
            <w:r w:rsidRPr="00706379">
              <w:rPr>
                <w:b/>
                <w:bCs/>
                <w:sz w:val="22"/>
                <w:szCs w:val="22"/>
              </w:rPr>
              <w:t xml:space="preserve"> район"</w:t>
            </w:r>
          </w:p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706379">
              <w:rPr>
                <w:b/>
                <w:bCs/>
                <w:sz w:val="22"/>
                <w:szCs w:val="22"/>
              </w:rPr>
              <w:t>Курской области</w:t>
            </w:r>
            <w:r>
              <w:rPr>
                <w:b/>
                <w:bCs/>
                <w:sz w:val="22"/>
                <w:szCs w:val="22"/>
              </w:rPr>
              <w:t xml:space="preserve"> з</w:t>
            </w:r>
            <w:r w:rsidRPr="00706379">
              <w:rPr>
                <w:b/>
                <w:bCs/>
                <w:sz w:val="22"/>
                <w:szCs w:val="22"/>
              </w:rPr>
              <w:t>а 9 месяцев  2020 года  по разделам и подразделам</w:t>
            </w:r>
          </w:p>
        </w:tc>
      </w:tr>
      <w:tr w:rsidR="00706379" w:rsidRPr="00706379" w:rsidTr="00706379">
        <w:trPr>
          <w:gridAfter w:val="1"/>
          <w:wAfter w:w="353" w:type="dxa"/>
          <w:trHeight w:val="28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12" w:type="dxa"/>
            <w:gridSpan w:val="3"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706379">
              <w:rPr>
                <w:b/>
                <w:bCs/>
                <w:sz w:val="22"/>
                <w:szCs w:val="22"/>
              </w:rPr>
              <w:t>функциональной классификации расходов бюджетов Российской Федерации</w:t>
            </w:r>
          </w:p>
        </w:tc>
      </w:tr>
      <w:tr w:rsidR="00706379" w:rsidRPr="00706379" w:rsidTr="00706379">
        <w:trPr>
          <w:trHeight w:val="225"/>
          <w:jc w:val="center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6379" w:rsidRPr="00706379" w:rsidTr="00706379">
        <w:trPr>
          <w:trHeight w:val="225"/>
          <w:jc w:val="center"/>
        </w:trPr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06379" w:rsidRPr="00706379" w:rsidTr="00706379">
        <w:trPr>
          <w:trHeight w:val="285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706379">
              <w:rPr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706379">
              <w:rPr>
                <w:b/>
                <w:bCs/>
              </w:rPr>
              <w:t>Сумма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Расходы бюджета - 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9600  0000000  000  000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342 492 477,08</w:t>
            </w:r>
          </w:p>
        </w:tc>
      </w:tr>
      <w:tr w:rsidR="00706379" w:rsidRPr="00706379" w:rsidTr="00706379">
        <w:trPr>
          <w:trHeight w:val="28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0100  0000000  000  000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27 127 946,43</w:t>
            </w:r>
          </w:p>
        </w:tc>
      </w:tr>
      <w:tr w:rsidR="00706379" w:rsidRPr="00706379" w:rsidTr="00706379">
        <w:trPr>
          <w:trHeight w:val="307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0102  0000000  000  000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1 094 947,64</w:t>
            </w:r>
          </w:p>
        </w:tc>
      </w:tr>
      <w:tr w:rsidR="00706379" w:rsidRPr="00706379" w:rsidTr="00706379">
        <w:trPr>
          <w:trHeight w:val="826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0103  0000000  000  000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1 025 526,23</w:t>
            </w:r>
          </w:p>
        </w:tc>
      </w:tr>
      <w:tr w:rsidR="00706379" w:rsidRPr="00706379" w:rsidTr="00706379">
        <w:trPr>
          <w:trHeight w:val="571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0104  0000000  000  000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14 584 293,02</w:t>
            </w:r>
          </w:p>
        </w:tc>
      </w:tr>
      <w:tr w:rsidR="00706379" w:rsidRPr="00706379" w:rsidTr="00706379">
        <w:trPr>
          <w:trHeight w:val="571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Судебная система</w:t>
            </w:r>
          </w:p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0105 0000000  000  000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 3 600,00</w:t>
            </w:r>
          </w:p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79" w:rsidRPr="00706379" w:rsidTr="00706379">
        <w:trPr>
          <w:trHeight w:val="59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0106  0000000  000  000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6379">
              <w:rPr>
                <w:rFonts w:ascii="Arial" w:hAnsi="Arial" w:cs="Arial"/>
                <w:sz w:val="18"/>
                <w:szCs w:val="18"/>
              </w:rPr>
              <w:t>   </w:t>
            </w:r>
          </w:p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2 211 166,93</w:t>
            </w:r>
          </w:p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79" w:rsidRPr="00706379" w:rsidTr="00706379">
        <w:trPr>
          <w:trHeight w:val="59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0111 0000000  000  000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63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06379" w:rsidRPr="00706379" w:rsidTr="00706379">
        <w:trPr>
          <w:trHeight w:val="252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0113  0000000  000  000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8 208 412,61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0300  0000000  000  000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1 753 021,20</w:t>
            </w:r>
          </w:p>
        </w:tc>
      </w:tr>
      <w:tr w:rsidR="00706379" w:rsidRPr="00706379" w:rsidTr="00706379">
        <w:trPr>
          <w:trHeight w:val="28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0309  0000000  000  000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1 753 021,20</w:t>
            </w:r>
          </w:p>
        </w:tc>
      </w:tr>
      <w:tr w:rsidR="00706379" w:rsidRPr="00706379" w:rsidTr="00706379">
        <w:trPr>
          <w:trHeight w:val="28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06379">
              <w:rPr>
                <w:b/>
                <w:bCs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0400  0000000  000  000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21 655 967,13</w:t>
            </w:r>
          </w:p>
        </w:tc>
      </w:tr>
      <w:tr w:rsidR="00706379" w:rsidRPr="00706379" w:rsidTr="00706379">
        <w:trPr>
          <w:trHeight w:val="28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06379">
              <w:rPr>
                <w:b/>
                <w:bCs/>
              </w:rPr>
              <w:t>Транспорт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0408  0000000  000  000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1 000 000,00</w:t>
            </w:r>
          </w:p>
        </w:tc>
      </w:tr>
      <w:tr w:rsidR="00706379" w:rsidRPr="00706379" w:rsidTr="00706379">
        <w:trPr>
          <w:trHeight w:val="44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0409  0000000  000  000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20 328 477,13</w:t>
            </w:r>
          </w:p>
        </w:tc>
      </w:tr>
      <w:tr w:rsidR="00706379" w:rsidRPr="00706379" w:rsidTr="00706379">
        <w:trPr>
          <w:trHeight w:val="44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06379">
              <w:rPr>
                <w:b/>
              </w:rPr>
              <w:t>Другие вопросы в области национальной экономики</w:t>
            </w:r>
          </w:p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0412  0000000  000  000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 327 490,00</w:t>
            </w:r>
          </w:p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</w:p>
        </w:tc>
      </w:tr>
      <w:tr w:rsidR="00706379" w:rsidRPr="00706379" w:rsidTr="00706379">
        <w:trPr>
          <w:trHeight w:val="28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</w:rPr>
            </w:pPr>
            <w:r w:rsidRPr="00706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0500  0000000  000  000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3 303 705,87</w:t>
            </w:r>
          </w:p>
        </w:tc>
      </w:tr>
      <w:tr w:rsidR="00706379" w:rsidRPr="00706379" w:rsidTr="00706379">
        <w:trPr>
          <w:trHeight w:val="28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</w:rPr>
            </w:pPr>
            <w:r w:rsidRPr="0070637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0502  0000000  000  000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3 303 705,87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0700  0000000  000  000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211 861 678,31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Дошкольное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0701  0000000  000  000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31 032 300,91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Общее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0702  0000000  000  000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169 005 928,27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Дополнительное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0703  0000000  000  000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3 896 705,77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0707  0000000  000  000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2 821 072,84</w:t>
            </w:r>
          </w:p>
        </w:tc>
      </w:tr>
      <w:tr w:rsidR="00706379" w:rsidRPr="00706379" w:rsidTr="00706379">
        <w:trPr>
          <w:trHeight w:val="566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Другие вопросы в области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0709  0000000  000  000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5 105 670,52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0800  0000000  000  000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16 650 057,60</w:t>
            </w:r>
          </w:p>
        </w:tc>
      </w:tr>
      <w:tr w:rsidR="00706379" w:rsidRPr="00706379" w:rsidTr="00706379">
        <w:trPr>
          <w:trHeight w:val="217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0801  0000000  000  000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14 358 143,38</w:t>
            </w:r>
          </w:p>
        </w:tc>
      </w:tr>
      <w:tr w:rsidR="00706379" w:rsidRPr="00706379" w:rsidTr="00706379">
        <w:trPr>
          <w:trHeight w:val="34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0804  0000000  000  000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2 291 914,22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1000  0000000  000  000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 394 100,10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1001  0000000  000  000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 394 100,10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Социальное обеспечение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1003  0000000  000  000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44 568 781,97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Охрана семьи и детства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1004  0000000  000  000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 253 199,55</w:t>
            </w:r>
          </w:p>
        </w:tc>
      </w:tr>
      <w:tr w:rsidR="00706379" w:rsidRPr="00706379" w:rsidTr="00706379">
        <w:trPr>
          <w:trHeight w:val="285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Другие вопросы в области социальной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1006  0000000  000  000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19 153 764,26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1100  0000000  000  000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23 888 055,79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Массовый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1102  0000000  000  000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1 273 762,37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1400  0000000  000  000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7 424 220,47</w:t>
            </w:r>
          </w:p>
        </w:tc>
      </w:tr>
      <w:tr w:rsidR="00706379" w:rsidRPr="00706379" w:rsidTr="00706379">
        <w:trPr>
          <w:trHeight w:val="300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0637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706379">
              <w:rPr>
                <w:sz w:val="22"/>
                <w:szCs w:val="22"/>
              </w:rPr>
              <w:t>1401  0000000  000  000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379" w:rsidRPr="00706379" w:rsidRDefault="00706379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" w:hAnsi="Arial" w:cs="Arial"/>
                <w:color w:val="03033A"/>
                <w:sz w:val="18"/>
                <w:szCs w:val="18"/>
              </w:rPr>
            </w:pPr>
            <w:r w:rsidRPr="00706379">
              <w:rPr>
                <w:rFonts w:ascii="Arial" w:hAnsi="Arial" w:cs="Arial"/>
                <w:color w:val="03033A"/>
                <w:sz w:val="18"/>
                <w:szCs w:val="18"/>
              </w:rPr>
              <w:t>  7 424 220,47</w:t>
            </w:r>
          </w:p>
        </w:tc>
      </w:tr>
    </w:tbl>
    <w:p w:rsidR="00801575" w:rsidRDefault="00801575" w:rsidP="00706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5"/>
      </w:tblGrid>
      <w:tr w:rsidR="00801575" w:rsidTr="0080157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175" w:type="dxa"/>
          </w:tcPr>
          <w:p w:rsidR="00801575" w:rsidRDefault="00801575" w:rsidP="00706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706379" w:rsidRPr="00706379" w:rsidRDefault="00706379" w:rsidP="00706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p w:rsidR="00706379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0"/>
          <w:szCs w:val="20"/>
        </w:rPr>
      </w:pPr>
    </w:p>
    <w:tbl>
      <w:tblPr>
        <w:tblW w:w="9932" w:type="dxa"/>
        <w:jc w:val="center"/>
        <w:tblInd w:w="-253" w:type="dxa"/>
        <w:tblLook w:val="04A0" w:firstRow="1" w:lastRow="0" w:firstColumn="1" w:lastColumn="0" w:noHBand="0" w:noVBand="1"/>
      </w:tblPr>
      <w:tblGrid>
        <w:gridCol w:w="253"/>
        <w:gridCol w:w="3403"/>
        <w:gridCol w:w="604"/>
        <w:gridCol w:w="45"/>
        <w:gridCol w:w="424"/>
        <w:gridCol w:w="2053"/>
        <w:gridCol w:w="1216"/>
        <w:gridCol w:w="516"/>
        <w:gridCol w:w="1418"/>
      </w:tblGrid>
      <w:tr w:rsidR="00966AC8" w:rsidRPr="00966AC8" w:rsidTr="00801575">
        <w:trPr>
          <w:gridBefore w:val="1"/>
          <w:wBefore w:w="253" w:type="dxa"/>
          <w:trHeight w:val="375"/>
          <w:jc w:val="center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C8" w:rsidRPr="0084225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7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 № 4</w:t>
            </w:r>
            <w:r w:rsidRPr="00842258">
              <w:rPr>
                <w:color w:val="000000"/>
              </w:rPr>
              <w:tab/>
            </w:r>
          </w:p>
          <w:p w:rsidR="00966AC8" w:rsidRPr="0084225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к постановлению Администрации</w:t>
            </w:r>
          </w:p>
          <w:p w:rsidR="00966AC8" w:rsidRPr="0084225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Беловского района</w:t>
            </w:r>
            <w:r w:rsidRPr="00842258">
              <w:rPr>
                <w:color w:val="000000"/>
              </w:rPr>
              <w:tab/>
              <w:t>Курской области</w:t>
            </w:r>
          </w:p>
          <w:p w:rsid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 xml:space="preserve">                                                               </w:t>
            </w:r>
            <w:r>
              <w:rPr>
                <w:color w:val="000000"/>
              </w:rPr>
              <w:t xml:space="preserve">      </w:t>
            </w:r>
            <w:r w:rsidRPr="00842258">
              <w:rPr>
                <w:color w:val="000000"/>
              </w:rPr>
              <w:t xml:space="preserve">«Об исполнении бюджета муниципального                    </w:t>
            </w:r>
          </w:p>
          <w:p w:rsidR="00966AC8" w:rsidRPr="0084225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00000"/>
              </w:rPr>
            </w:pPr>
            <w:r w:rsidRPr="00842258">
              <w:rPr>
                <w:color w:val="000000"/>
              </w:rPr>
              <w:t>района  «</w:t>
            </w:r>
            <w:proofErr w:type="spellStart"/>
            <w:r w:rsidRPr="00842258">
              <w:rPr>
                <w:color w:val="000000"/>
              </w:rPr>
              <w:t>Беловский</w:t>
            </w:r>
            <w:proofErr w:type="spellEnd"/>
            <w:r w:rsidRPr="00842258">
              <w:rPr>
                <w:color w:val="000000"/>
              </w:rPr>
              <w:t xml:space="preserve"> район» Курской области </w:t>
            </w:r>
          </w:p>
          <w:p w:rsidR="00966AC8" w:rsidRPr="0084225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  <w:r w:rsidRPr="00842258">
              <w:rPr>
                <w:color w:val="000000"/>
              </w:rPr>
              <w:t xml:space="preserve">                                                                       </w:t>
            </w:r>
            <w:r>
              <w:rPr>
                <w:color w:val="000000"/>
              </w:rPr>
              <w:t xml:space="preserve">        </w:t>
            </w:r>
            <w:r w:rsidRPr="00842258">
              <w:rPr>
                <w:color w:val="000000"/>
              </w:rPr>
              <w:t>за 9 месяцев 2020</w:t>
            </w:r>
            <w:r>
              <w:rPr>
                <w:color w:val="000000"/>
              </w:rPr>
              <w:t xml:space="preserve"> г </w:t>
            </w:r>
            <w:r w:rsidRPr="00842258">
              <w:rPr>
                <w:color w:val="000000"/>
              </w:rPr>
              <w:t xml:space="preserve">» от 20.10.2020 №726  </w:t>
            </w:r>
          </w:p>
          <w:p w:rsid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6A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</w:t>
            </w:r>
          </w:p>
        </w:tc>
      </w:tr>
      <w:tr w:rsidR="00966AC8" w:rsidRPr="00966AC8" w:rsidTr="00801575">
        <w:trPr>
          <w:gridBefore w:val="1"/>
          <w:wBefore w:w="253" w:type="dxa"/>
          <w:trHeight w:val="375"/>
          <w:jc w:val="center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6A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бюджета муниципального района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966A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</w:t>
            </w:r>
            <w:proofErr w:type="spellStart"/>
            <w:r w:rsidRPr="00966A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Беловский</w:t>
            </w:r>
            <w:proofErr w:type="spellEnd"/>
            <w:r w:rsidRPr="00966A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район»</w:t>
            </w:r>
          </w:p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6A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Курской области за  9 месяцев 2020 года</w:t>
            </w:r>
          </w:p>
        </w:tc>
      </w:tr>
      <w:tr w:rsidR="00966AC8" w:rsidRPr="00966AC8" w:rsidTr="00801575">
        <w:trPr>
          <w:gridBefore w:val="1"/>
          <w:wBefore w:w="253" w:type="dxa"/>
          <w:trHeight w:val="80"/>
          <w:jc w:val="center"/>
        </w:trPr>
        <w:tc>
          <w:tcPr>
            <w:tcW w:w="9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исполнено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66AC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66AC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сумма рублей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966AC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342 492 477,08</w:t>
            </w:r>
          </w:p>
        </w:tc>
      </w:tr>
      <w:tr w:rsidR="00966AC8" w:rsidRPr="00966AC8" w:rsidTr="00801575">
        <w:trPr>
          <w:gridBefore w:val="1"/>
          <w:wBefore w:w="253" w:type="dxa"/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966AC8">
              <w:rPr>
                <w:b/>
                <w:bCs/>
              </w:rPr>
              <w:t>Администрация Беловского района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46 064 466,81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21 355 589,62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1094947,64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функционирование главы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1094947,64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71 1 00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1094947,64</w:t>
            </w:r>
          </w:p>
        </w:tc>
      </w:tr>
      <w:tr w:rsidR="00966AC8" w:rsidRPr="00966AC8" w:rsidTr="00801575">
        <w:trPr>
          <w:gridBefore w:val="1"/>
          <w:wBefore w:w="253" w:type="dxa"/>
          <w:trHeight w:val="5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71 1 00С1402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1094947,64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71 1 00С1402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1 094 947,64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12 949 072,49</w:t>
            </w:r>
          </w:p>
        </w:tc>
      </w:tr>
      <w:tr w:rsidR="00966AC8" w:rsidRPr="00966AC8" w:rsidTr="00801575">
        <w:trPr>
          <w:gridBefore w:val="1"/>
          <w:wBefore w:w="253" w:type="dxa"/>
          <w:trHeight w:val="4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630734,31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630734,31</w:t>
            </w:r>
          </w:p>
        </w:tc>
      </w:tr>
      <w:tr w:rsidR="00966AC8" w:rsidRPr="00966AC8" w:rsidTr="00801575">
        <w:trPr>
          <w:gridBefore w:val="1"/>
          <w:wBefore w:w="253" w:type="dxa"/>
          <w:trHeight w:val="10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630734,31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Содержание работников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0230113170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630734,31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0230113170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630 734,31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«Развитие муниципальной службы в Беловском районе Курской области»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705 492,12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09 1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705 492,12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Основное мероприятие "обучение (повышение квалификации муниципальных служащих, обучающих семинаров, консультационных семинаров и лекций);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23 412,00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gramStart"/>
            <w:r w:rsidRPr="00966AC8"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966AC8">
              <w:rPr>
                <w:b/>
                <w:bCs/>
                <w:sz w:val="18"/>
                <w:szCs w:val="18"/>
              </w:rPr>
              <w:t xml:space="preserve"> направленные на развитие муниципальной службы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09 101С1437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23 412,00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09 101С1437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9 200,00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09 101С1437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14 212,00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Основное мероприятие  "</w:t>
            </w:r>
            <w:proofErr w:type="spellStart"/>
            <w:r w:rsidRPr="00966AC8">
              <w:rPr>
                <w:sz w:val="18"/>
                <w:szCs w:val="18"/>
              </w:rPr>
              <w:t>Ообеспечение</w:t>
            </w:r>
            <w:proofErr w:type="spellEnd"/>
            <w:r w:rsidRPr="00966AC8">
              <w:rPr>
                <w:sz w:val="18"/>
                <w:szCs w:val="18"/>
              </w:rPr>
              <w:t xml:space="preserve">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9 102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682 080,12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gramStart"/>
            <w:r w:rsidRPr="00966AC8"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966AC8">
              <w:rPr>
                <w:b/>
                <w:bCs/>
                <w:sz w:val="18"/>
                <w:szCs w:val="18"/>
              </w:rPr>
              <w:t xml:space="preserve"> направленные на развитие муниципальной службы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09 102С1437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682 080,12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09 102С1437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682 080,12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 Муниципальная программа "Развитие архивного дела   в Беловском районе Курской области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146 947,36</w:t>
            </w:r>
          </w:p>
        </w:tc>
      </w:tr>
      <w:tr w:rsidR="00966AC8" w:rsidRPr="00966AC8" w:rsidTr="00801575">
        <w:trPr>
          <w:gridBefore w:val="1"/>
          <w:wBefore w:w="253" w:type="dxa"/>
          <w:trHeight w:val="12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966AC8">
              <w:rPr>
                <w:sz w:val="22"/>
                <w:szCs w:val="22"/>
              </w:rPr>
              <w:t>Подпрограмма «Управление муниципальной программой и обеспечение условий реализации» муниципальной программы «Развитие архивного дела   в Беловском районе Курской области 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10 1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146 947,36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"Обеспечение исполнения переданных органам местного самоуправления государственных полномочий в сфере архивного дела"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146 947,36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10 1 0113360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146 947,36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10 1 0113360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146 947,36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408 531,28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Профилактика преступлений и иных правонарушений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12 1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408 531,28</w:t>
            </w:r>
          </w:p>
        </w:tc>
      </w:tr>
      <w:tr w:rsidR="00966AC8" w:rsidRPr="00966AC8" w:rsidTr="00801575">
        <w:trPr>
          <w:gridBefore w:val="1"/>
          <w:wBefore w:w="253" w:type="dxa"/>
          <w:trHeight w:val="12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 их прав и административной комиссии"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408 531,28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Осуществление отдельных государственных полномочий по созданию и  обеспечению деятельности комиссий по делам несовершеннолетних и защите их прав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1 210 113 180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221 261,38</w:t>
            </w:r>
          </w:p>
        </w:tc>
      </w:tr>
      <w:tr w:rsidR="00966AC8" w:rsidRPr="00966AC8" w:rsidTr="00801575">
        <w:trPr>
          <w:gridBefore w:val="1"/>
          <w:wBefore w:w="253" w:type="dxa"/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1 210 113 180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221 261,38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1 210 113 480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187269,90</w:t>
            </w:r>
          </w:p>
        </w:tc>
      </w:tr>
      <w:tr w:rsidR="00966AC8" w:rsidRPr="00966AC8" w:rsidTr="00801575">
        <w:trPr>
          <w:gridBefore w:val="1"/>
          <w:wBefore w:w="253" w:type="dxa"/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1 210 113 480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187 269,90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Муниципальная программа Беловского района Курской области «Содействие занятости населения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219 418,13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Подпрограмма «Развитие институтов рынка труда» муниципальной </w:t>
            </w:r>
            <w:proofErr w:type="spellStart"/>
            <w:r w:rsidRPr="00966AC8">
              <w:rPr>
                <w:sz w:val="18"/>
                <w:szCs w:val="18"/>
              </w:rPr>
              <w:t>программыБеловского</w:t>
            </w:r>
            <w:proofErr w:type="spellEnd"/>
            <w:r w:rsidRPr="00966AC8">
              <w:rPr>
                <w:sz w:val="18"/>
                <w:szCs w:val="18"/>
              </w:rPr>
              <w:t xml:space="preserve"> района Курской области «Содействие занятости населения в Беловском районе Курской области»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17 2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219 418,13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"Обеспечение исполнения переданных органам местного самоуправления государственных полномочий в сфере трудовых отношений"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219 418,13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17 2 01  13310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219 418,13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17 2 01  13310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219 418,13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 10 819 403,80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 10 819 403,80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 10 589 388,13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10 589 388,13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73 100П 1485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230015,67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73 100П 1485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230 015,67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 Непрограммная деятельность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18 545,49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77 5 00 0000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18 545,49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77 5 0 12712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18 545,49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77 5 0 12712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18 545,49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3 600,00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реализация функций государственной судебной власти на территории Курской области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3 600,00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3 600,00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 xml:space="preserve">Осуществление полномочий по </w:t>
            </w:r>
            <w:proofErr w:type="spellStart"/>
            <w:r w:rsidRPr="00966AC8">
              <w:rPr>
                <w:b/>
                <w:bCs/>
                <w:sz w:val="20"/>
                <w:szCs w:val="20"/>
              </w:rPr>
              <w:t>составлени</w:t>
            </w:r>
            <w:proofErr w:type="spellEnd"/>
            <w:r w:rsidRPr="00966AC8">
              <w:rPr>
                <w:b/>
                <w:bCs/>
                <w:sz w:val="20"/>
                <w:szCs w:val="20"/>
              </w:rPr>
              <w:t xml:space="preserve"> (изменению</w:t>
            </w:r>
            <w:proofErr w:type="gramStart"/>
            <w:r w:rsidRPr="00966AC8">
              <w:rPr>
                <w:b/>
                <w:bCs/>
                <w:sz w:val="20"/>
                <w:szCs w:val="20"/>
              </w:rPr>
              <w:t>)с</w:t>
            </w:r>
            <w:proofErr w:type="gramEnd"/>
            <w:r w:rsidRPr="00966AC8">
              <w:rPr>
                <w:b/>
                <w:bCs/>
                <w:sz w:val="20"/>
                <w:szCs w:val="20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7610051200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3 600,00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7610051200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3 600,00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7 307 969,49</w:t>
            </w:r>
          </w:p>
        </w:tc>
      </w:tr>
      <w:tr w:rsidR="00966AC8" w:rsidRPr="00966AC8" w:rsidTr="00801575">
        <w:trPr>
          <w:gridBefore w:val="1"/>
          <w:wBefore w:w="253" w:type="dxa"/>
          <w:trHeight w:val="112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240 995,00</w:t>
            </w:r>
          </w:p>
        </w:tc>
      </w:tr>
      <w:tr w:rsidR="00966AC8" w:rsidRPr="00966AC8" w:rsidTr="00801575">
        <w:trPr>
          <w:gridBefore w:val="1"/>
          <w:wBefore w:w="253" w:type="dxa"/>
          <w:trHeight w:val="14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04 1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240 995,00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2"/>
                <w:szCs w:val="22"/>
              </w:rPr>
            </w:pPr>
            <w:r w:rsidRPr="00966AC8">
              <w:rPr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240 995,00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 1 01С1467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240 995,00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 1 01С1467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240 995,00</w:t>
            </w:r>
          </w:p>
        </w:tc>
      </w:tr>
      <w:tr w:rsidR="00966AC8" w:rsidRPr="00966AC8" w:rsidTr="00801575">
        <w:trPr>
          <w:gridBefore w:val="1"/>
          <w:wBefore w:w="253" w:type="dxa"/>
          <w:trHeight w:val="10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186 133,36</w:t>
            </w:r>
          </w:p>
        </w:tc>
      </w:tr>
      <w:tr w:rsidR="00966AC8" w:rsidRPr="00966AC8" w:rsidTr="00801575">
        <w:trPr>
          <w:gridBefore w:val="1"/>
          <w:wBefore w:w="253" w:type="dxa"/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Подпрограмма "Повышение безопасности дорожного движения в Беловском районе курской области"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11 4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186 133,36</w:t>
            </w:r>
          </w:p>
        </w:tc>
      </w:tr>
      <w:tr w:rsidR="00966AC8" w:rsidRPr="00966AC8" w:rsidTr="00801575">
        <w:trPr>
          <w:gridBefore w:val="1"/>
          <w:wBefore w:w="253" w:type="dxa"/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Основное </w:t>
            </w:r>
            <w:proofErr w:type="spellStart"/>
            <w:r w:rsidRPr="00966AC8">
              <w:rPr>
                <w:sz w:val="20"/>
                <w:szCs w:val="20"/>
              </w:rPr>
              <w:t>мерприятие</w:t>
            </w:r>
            <w:proofErr w:type="spellEnd"/>
            <w:r w:rsidRPr="00966AC8">
              <w:rPr>
                <w:sz w:val="20"/>
                <w:szCs w:val="20"/>
              </w:rPr>
              <w:t xml:space="preserve"> "Обеспечение безопасности дорожного движения на автомобильных дорогах </w:t>
            </w:r>
            <w:proofErr w:type="spellStart"/>
            <w:r w:rsidRPr="00966AC8">
              <w:rPr>
                <w:sz w:val="20"/>
                <w:szCs w:val="20"/>
              </w:rPr>
              <w:t>местнго</w:t>
            </w:r>
            <w:proofErr w:type="spellEnd"/>
            <w:r w:rsidRPr="00966AC8">
              <w:rPr>
                <w:sz w:val="20"/>
                <w:szCs w:val="20"/>
              </w:rPr>
              <w:t xml:space="preserve"> значения"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186 133,36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11 401 С1459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186 133,36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11 401 С1459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186 133,36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85 075,00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Выполнение других обязательств Беловского района Курской области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85 075,00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76 100 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85 075,00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76 100 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85 075,00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 Непрограммная деятельность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1 185 810,30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1 185 810,30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65 896,34</w:t>
            </w:r>
          </w:p>
        </w:tc>
      </w:tr>
      <w:tr w:rsidR="00966AC8" w:rsidRPr="00966AC8" w:rsidTr="00801575">
        <w:trPr>
          <w:gridBefore w:val="1"/>
          <w:wBefore w:w="253" w:type="dxa"/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77 200 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 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65 896,34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77 200 С1439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650,00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00С1439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 650,00</w:t>
            </w:r>
          </w:p>
        </w:tc>
      </w:tr>
      <w:tr w:rsidR="00966AC8" w:rsidRPr="00966AC8" w:rsidTr="00801575">
        <w:trPr>
          <w:gridBefore w:val="1"/>
          <w:wBefore w:w="253" w:type="dxa"/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1 119 263,96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670 821,26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448 442,70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5 609 955,83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79 1 00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5 609 955,83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79 1 00С1401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5 609 955,83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79 1 00С1401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2 151 701,66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79 1 00С1401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3 410 074,17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79 1 00С1401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48 180,00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1 753 021,20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1 753 021,20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 районе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1 753 021,20</w:t>
            </w:r>
          </w:p>
        </w:tc>
      </w:tr>
      <w:tr w:rsidR="00966AC8" w:rsidRPr="00966AC8" w:rsidTr="00801575">
        <w:trPr>
          <w:gridBefore w:val="1"/>
          <w:wBefore w:w="253" w:type="dxa"/>
          <w:trHeight w:val="16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Беловском районе » муниципальной программы Беловского района 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13 1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1 494 711,73</w:t>
            </w:r>
          </w:p>
        </w:tc>
      </w:tr>
      <w:tr w:rsidR="00966AC8" w:rsidRPr="00966AC8" w:rsidTr="00801575">
        <w:trPr>
          <w:gridBefore w:val="1"/>
          <w:wBefore w:w="253" w:type="dxa"/>
          <w:trHeight w:val="102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"совершенствование объединенной системы оперативно-</w:t>
            </w:r>
            <w:proofErr w:type="spellStart"/>
            <w:r w:rsidRPr="00966AC8">
              <w:rPr>
                <w:b/>
                <w:bCs/>
                <w:sz w:val="20"/>
                <w:szCs w:val="20"/>
              </w:rPr>
              <w:t>диспечерского</w:t>
            </w:r>
            <w:proofErr w:type="spellEnd"/>
            <w:r w:rsidRPr="00966AC8">
              <w:rPr>
                <w:b/>
                <w:bCs/>
                <w:sz w:val="20"/>
                <w:szCs w:val="20"/>
              </w:rPr>
              <w:t xml:space="preserve"> управления в чрезвычайных ситуациях Беловского района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1 494 711,73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 1 02С1401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1 494 711,73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 1 02С1401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1 449 951,73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 1 02С1401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44 760,00</w:t>
            </w:r>
          </w:p>
        </w:tc>
      </w:tr>
      <w:tr w:rsidR="00966AC8" w:rsidRPr="00966AC8" w:rsidTr="00801575">
        <w:trPr>
          <w:gridBefore w:val="1"/>
          <w:wBefore w:w="253" w:type="dxa"/>
          <w:trHeight w:val="14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Беловском районе » муниципальной программы Беловского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13 2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258 309,47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мерприятие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"предупредительные мероприятия по защите населения и территорий от чрезвычайных ситуаций природного и техногенного характера".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258 309,47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  13 2 03С1460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112 989,47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  13 2 03С1460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112 989,47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расходы на мероприятия  направленные на профилактику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коронавирусной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инфекции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 2 03 С2002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145 320,00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 2 03 С2002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145 320,00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19 041 462,56</w:t>
            </w:r>
          </w:p>
        </w:tc>
      </w:tr>
      <w:tr w:rsidR="00966AC8" w:rsidRPr="00966AC8" w:rsidTr="00801575">
        <w:trPr>
          <w:gridBefore w:val="1"/>
          <w:wBefore w:w="253" w:type="dxa"/>
          <w:trHeight w:val="3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1 000 000,00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82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1 000 000,00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966AC8">
              <w:rPr>
                <w:sz w:val="18"/>
                <w:szCs w:val="18"/>
              </w:rPr>
              <w:t>посажирских</w:t>
            </w:r>
            <w:proofErr w:type="spellEnd"/>
            <w:r w:rsidRPr="00966AC8">
              <w:rPr>
                <w:sz w:val="18"/>
                <w:szCs w:val="18"/>
              </w:rPr>
              <w:t xml:space="preserve"> перевозок в Беловском районе Курской области"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11 3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1 000 000,00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16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Основное мероприятие" Расходы местных бюджетов на  поддержку автомобильного и других видов транспорта (за исключением железнодорожного, водного и воздушного транспорта), включая обеспечение равной доступности услуг общественного транспорта на территории Беловского </w:t>
            </w:r>
            <w:proofErr w:type="spellStart"/>
            <w:r w:rsidRPr="00966AC8">
              <w:rPr>
                <w:sz w:val="18"/>
                <w:szCs w:val="18"/>
              </w:rPr>
              <w:t>муниципальнго</w:t>
            </w:r>
            <w:proofErr w:type="spellEnd"/>
            <w:r w:rsidRPr="00966AC8">
              <w:rPr>
                <w:sz w:val="18"/>
                <w:szCs w:val="18"/>
              </w:rPr>
              <w:t xml:space="preserve"> района для отдельных категорий граждан".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1 000 000,00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 3 01С1426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1 000 000,00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 3 01С1426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1 000 000,00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18 041 462,56</w:t>
            </w:r>
          </w:p>
        </w:tc>
      </w:tr>
      <w:tr w:rsidR="00966AC8" w:rsidRPr="00966AC8" w:rsidTr="00801575">
        <w:trPr>
          <w:gridBefore w:val="1"/>
          <w:wBefore w:w="253" w:type="dxa"/>
          <w:trHeight w:val="10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18 041 462,56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Подпрограмма "Развитие сети автомобильных дорог Беловского района Курской области"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11 2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18 041 462,56</w:t>
            </w:r>
          </w:p>
        </w:tc>
      </w:tr>
      <w:tr w:rsidR="00966AC8" w:rsidRPr="00966AC8" w:rsidTr="00801575">
        <w:trPr>
          <w:gridBefore w:val="1"/>
          <w:wBefore w:w="253" w:type="dxa"/>
          <w:trHeight w:val="11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proofErr w:type="spellStart"/>
            <w:r w:rsidRPr="00966AC8">
              <w:rPr>
                <w:sz w:val="20"/>
                <w:szCs w:val="20"/>
              </w:rPr>
              <w:t>Оснвное</w:t>
            </w:r>
            <w:proofErr w:type="spellEnd"/>
            <w:r w:rsidRPr="00966AC8">
              <w:rPr>
                <w:sz w:val="20"/>
                <w:szCs w:val="20"/>
              </w:rPr>
              <w:t xml:space="preserve"> мероприятие" Расходы  бюджета Беловского муниципального </w:t>
            </w:r>
            <w:proofErr w:type="spellStart"/>
            <w:r w:rsidRPr="00966AC8">
              <w:rPr>
                <w:sz w:val="20"/>
                <w:szCs w:val="20"/>
              </w:rPr>
              <w:t>райна</w:t>
            </w:r>
            <w:proofErr w:type="spellEnd"/>
            <w:r w:rsidRPr="00966AC8">
              <w:rPr>
                <w:sz w:val="20"/>
                <w:szCs w:val="20"/>
              </w:rPr>
              <w:t xml:space="preserve">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4 254 552,68</w:t>
            </w:r>
          </w:p>
        </w:tc>
      </w:tr>
      <w:tr w:rsidR="00966AC8" w:rsidRPr="00966AC8" w:rsidTr="00801575">
        <w:trPr>
          <w:gridBefore w:val="1"/>
          <w:wBefore w:w="253" w:type="dxa"/>
          <w:trHeight w:val="4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С14 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1094095,00</w:t>
            </w:r>
          </w:p>
        </w:tc>
      </w:tr>
      <w:tr w:rsidR="00966AC8" w:rsidRPr="00966AC8" w:rsidTr="00801575">
        <w:trPr>
          <w:gridBefore w:val="1"/>
          <w:wBefore w:w="253" w:type="dxa"/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С14 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1 094 095,00</w:t>
            </w:r>
          </w:p>
        </w:tc>
      </w:tr>
      <w:tr w:rsidR="00966AC8" w:rsidRPr="00966AC8" w:rsidTr="00801575">
        <w:trPr>
          <w:gridBefore w:val="1"/>
          <w:wBefore w:w="253" w:type="dxa"/>
          <w:trHeight w:val="4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С14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3 160 457,68</w:t>
            </w:r>
          </w:p>
        </w:tc>
      </w:tr>
      <w:tr w:rsidR="00966AC8" w:rsidRPr="00966AC8" w:rsidTr="00801575">
        <w:trPr>
          <w:gridBefore w:val="1"/>
          <w:wBefore w:w="253" w:type="dxa"/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С14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2 200 437,68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С14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960 020,00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proofErr w:type="spellStart"/>
            <w:r w:rsidRPr="00966AC8">
              <w:rPr>
                <w:sz w:val="20"/>
                <w:szCs w:val="20"/>
              </w:rPr>
              <w:t>Оснвное</w:t>
            </w:r>
            <w:proofErr w:type="spellEnd"/>
            <w:r w:rsidRPr="00966AC8">
              <w:rPr>
                <w:sz w:val="20"/>
                <w:szCs w:val="20"/>
              </w:rPr>
              <w:t xml:space="preserve"> мероприятие"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13 786 909,88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966AC8">
              <w:rPr>
                <w:color w:val="000000"/>
                <w:sz w:val="20"/>
                <w:szCs w:val="20"/>
              </w:rPr>
              <w:t xml:space="preserve">Реализация проекта "Народный бюджет"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11 2 03 13604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1 785 648,00</w:t>
            </w:r>
          </w:p>
        </w:tc>
      </w:tr>
      <w:tr w:rsidR="00966AC8" w:rsidRPr="00966AC8" w:rsidTr="00801575">
        <w:trPr>
          <w:gridBefore w:val="1"/>
          <w:wBefore w:w="253" w:type="dxa"/>
          <w:trHeight w:val="43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11 2 03 13604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1 785 648,00</w:t>
            </w:r>
          </w:p>
        </w:tc>
      </w:tr>
      <w:tr w:rsidR="00966AC8" w:rsidRPr="00966AC8" w:rsidTr="00801575">
        <w:trPr>
          <w:gridBefore w:val="1"/>
          <w:wBefore w:w="253" w:type="dxa"/>
          <w:trHeight w:val="8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966AC8">
              <w:rPr>
                <w:color w:val="000000"/>
                <w:sz w:val="20"/>
                <w:szCs w:val="20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 03 S3604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1 190 632,00</w:t>
            </w:r>
          </w:p>
        </w:tc>
      </w:tr>
      <w:tr w:rsidR="00966AC8" w:rsidRPr="00966AC8" w:rsidTr="00801575">
        <w:trPr>
          <w:gridBefore w:val="1"/>
          <w:wBefore w:w="253" w:type="dxa"/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 03 S3604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1 190 632,00</w:t>
            </w:r>
          </w:p>
        </w:tc>
      </w:tr>
      <w:tr w:rsidR="00966AC8" w:rsidRPr="00966AC8" w:rsidTr="00801575">
        <w:trPr>
          <w:gridBefore w:val="1"/>
          <w:wBefore w:w="253" w:type="dxa"/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11 2 03 13390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10 472 316,50</w:t>
            </w:r>
          </w:p>
        </w:tc>
      </w:tr>
      <w:tr w:rsidR="00966AC8" w:rsidRPr="00966AC8" w:rsidTr="00801575">
        <w:trPr>
          <w:gridBefore w:val="1"/>
          <w:wBefore w:w="253" w:type="dxa"/>
          <w:trHeight w:val="6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11 2 03 13390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10 472 316,50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11 2 03 S3390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338 313,38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11 2 03 S3390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338 313,38</w:t>
            </w:r>
          </w:p>
        </w:tc>
      </w:tr>
      <w:tr w:rsidR="00966AC8" w:rsidRPr="00966AC8" w:rsidTr="00801575">
        <w:trPr>
          <w:gridBefore w:val="1"/>
          <w:wBefore w:w="253" w:type="dxa"/>
          <w:trHeight w:val="3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1 477 940,87</w:t>
            </w:r>
          </w:p>
        </w:tc>
      </w:tr>
      <w:tr w:rsidR="00966AC8" w:rsidRPr="00966AC8" w:rsidTr="00801575">
        <w:trPr>
          <w:gridBefore w:val="1"/>
          <w:wBefore w:w="253" w:type="dxa"/>
          <w:trHeight w:val="3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1 477 940,87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Муниципальная программа "Охрана окружающей среды  Беловского района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942 273,08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Подпрограмма «Экология и чистая вода» муниципальной программы Беловского района Курской области «Охрана окружающей среды  Беловского района Курской области»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06 1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942 273,08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966AC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"Текущий ремонт объектов водоснабжения муниципальной собственности"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06 1 02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942 273,08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966AC8">
              <w:rPr>
                <w:b/>
                <w:bCs/>
                <w:color w:val="000000"/>
                <w:sz w:val="20"/>
                <w:szCs w:val="20"/>
              </w:rPr>
              <w:t xml:space="preserve">Мероприятия по  обеспечению населения экологически чистой питьевой водой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06102 С1427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942 273,08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06102 С1427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942 273,08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535 667,79</w:t>
            </w:r>
          </w:p>
        </w:tc>
      </w:tr>
      <w:tr w:rsidR="00966AC8" w:rsidRPr="00966AC8" w:rsidTr="00801575">
        <w:trPr>
          <w:gridBefore w:val="1"/>
          <w:wBefore w:w="253" w:type="dxa"/>
          <w:trHeight w:val="103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i/>
                <w:iCs/>
                <w:sz w:val="18"/>
                <w:szCs w:val="18"/>
              </w:rPr>
            </w:pPr>
            <w:r w:rsidRPr="00966AC8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07 3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535 667,79</w:t>
            </w:r>
          </w:p>
        </w:tc>
      </w:tr>
      <w:tr w:rsidR="00966AC8" w:rsidRPr="00966AC8" w:rsidTr="00801575">
        <w:trPr>
          <w:gridBefore w:val="1"/>
          <w:wBefore w:w="253" w:type="dxa"/>
          <w:trHeight w:val="43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основное мероприятие"  развития социальной и инженерной инфраструктуры муниципальных образований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404 120,00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8"/>
                <w:szCs w:val="18"/>
              </w:rPr>
            </w:pPr>
            <w:r w:rsidRPr="00966AC8">
              <w:rPr>
                <w:color w:val="000000"/>
                <w:sz w:val="18"/>
                <w:szCs w:val="18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 3 02С1417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404 120,00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 3 02С1417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404 120,00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0"/>
                <w:szCs w:val="20"/>
              </w:rPr>
            </w:pPr>
            <w:r w:rsidRPr="00966AC8">
              <w:rPr>
                <w:color w:val="000000"/>
                <w:sz w:val="20"/>
                <w:szCs w:val="20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131 547,79</w:t>
            </w:r>
          </w:p>
        </w:tc>
      </w:tr>
      <w:tr w:rsidR="00966AC8" w:rsidRPr="00966AC8" w:rsidTr="00801575">
        <w:trPr>
          <w:gridBefore w:val="1"/>
          <w:wBefore w:w="253" w:type="dxa"/>
          <w:trHeight w:val="4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966AC8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07304С1431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131 547,79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07304С1431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131 547,79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394 100,10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394 100,10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 Непрограммная деятельность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394 100,10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77 5 00 0000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394 100,10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77 5 0 12700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394 100,10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77 5 0 12700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394 100,10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2 042 352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253 199,55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253 199,55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подпрограмма "Развитие мер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социальеной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поддержки отдельных категорий граждан" муниципальной программы "Социальная поддержка граждан в Беловском районе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02 2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253 199,55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"Предоставление выплат пенсий за выслугу лет и доплат к пенсиям муниципальных служащих Беловского района, доплат к пенсии"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253 199,55</w:t>
            </w:r>
          </w:p>
        </w:tc>
      </w:tr>
      <w:tr w:rsidR="00966AC8" w:rsidRPr="00966AC8" w:rsidTr="00801575">
        <w:trPr>
          <w:gridBefore w:val="1"/>
          <w:wBefore w:w="253" w:type="dxa"/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 01С1445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253 199,55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 01С1445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253 199,55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1 789 152,91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02 3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1 789 152,91</w:t>
            </w:r>
          </w:p>
        </w:tc>
      </w:tr>
      <w:tr w:rsidR="00966AC8" w:rsidRPr="00966AC8" w:rsidTr="00801575">
        <w:trPr>
          <w:gridBefore w:val="1"/>
          <w:wBefore w:w="253" w:type="dxa"/>
          <w:trHeight w:val="12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1 789 152,91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02 3 01 13 190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1 789 152,91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02 3 01 13 190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1 789 152,91</w:t>
            </w:r>
          </w:p>
        </w:tc>
      </w:tr>
      <w:tr w:rsidR="00966AC8" w:rsidRPr="00966AC8" w:rsidTr="00801575">
        <w:trPr>
          <w:gridBefore w:val="1"/>
          <w:wBefore w:w="253" w:type="dxa"/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  <w:r w:rsidRPr="00966AC8">
              <w:rPr>
                <w:b/>
                <w:bCs/>
                <w:sz w:val="28"/>
                <w:szCs w:val="28"/>
              </w:rPr>
              <w:t>Управление финансов администрации Беловского района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44 215 911,24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3 773 397,83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1 025 526,23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30 707,19</w:t>
            </w:r>
          </w:p>
        </w:tc>
      </w:tr>
      <w:tr w:rsidR="00966AC8" w:rsidRPr="00966AC8" w:rsidTr="00801575">
        <w:trPr>
          <w:gridBefore w:val="1"/>
          <w:wBefore w:w="253" w:type="dxa"/>
          <w:trHeight w:val="9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09 1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30 707,19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gramStart"/>
            <w:r w:rsidRPr="00966AC8"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966AC8">
              <w:rPr>
                <w:b/>
                <w:bCs/>
                <w:sz w:val="18"/>
                <w:szCs w:val="18"/>
              </w:rPr>
              <w:t xml:space="preserve"> направленные на развитие муниципальной службы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30 707,19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09 102С1437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30 707,19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09 102С1437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30 707,19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Аппарат Представительного Собрания Беловского района курской области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75 3 00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840 090,04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75 3 00С1402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840 090,04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75 3 00С1402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840 090,04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75 3 00С1402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75 300П 1484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154729,00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75 300П 1484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154 729,00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2 211 166,93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09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118 408,72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09 1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118 408,72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Основное мероприятие  "</w:t>
            </w:r>
            <w:proofErr w:type="spellStart"/>
            <w:r w:rsidRPr="00966AC8">
              <w:rPr>
                <w:sz w:val="18"/>
                <w:szCs w:val="18"/>
              </w:rPr>
              <w:t>Ообеспечение</w:t>
            </w:r>
            <w:proofErr w:type="spellEnd"/>
            <w:r w:rsidRPr="00966AC8">
              <w:rPr>
                <w:sz w:val="18"/>
                <w:szCs w:val="18"/>
              </w:rPr>
              <w:t xml:space="preserve">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9 102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118 408,72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gramStart"/>
            <w:r w:rsidRPr="00966AC8"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966AC8">
              <w:rPr>
                <w:b/>
                <w:bCs/>
                <w:sz w:val="18"/>
                <w:szCs w:val="18"/>
              </w:rPr>
              <w:t xml:space="preserve"> направленные на развитие муниципальной службы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09 102С1437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118 408,72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09 102С1437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118 408,72</w:t>
            </w:r>
          </w:p>
        </w:tc>
      </w:tr>
      <w:tr w:rsidR="00966AC8" w:rsidRPr="00966AC8" w:rsidTr="00801575">
        <w:trPr>
          <w:gridBefore w:val="1"/>
          <w:wBefore w:w="253" w:type="dxa"/>
          <w:trHeight w:val="11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  <w:r w:rsidRPr="00966AC8">
              <w:rPr>
                <w:b/>
                <w:bCs/>
                <w:sz w:val="18"/>
                <w:szCs w:val="18"/>
              </w:rPr>
              <w:br/>
              <w:t>и повышения устойчивости бюджетов</w:t>
            </w:r>
            <w:r w:rsidRPr="00966AC8">
              <w:rPr>
                <w:b/>
                <w:bCs/>
                <w:sz w:val="18"/>
                <w:szCs w:val="18"/>
              </w:rPr>
              <w:br/>
              <w:t>муниципального района «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Беловский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район»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2 092 758,21</w:t>
            </w:r>
          </w:p>
        </w:tc>
      </w:tr>
      <w:tr w:rsidR="00966AC8" w:rsidRPr="00966AC8" w:rsidTr="00801575">
        <w:trPr>
          <w:gridBefore w:val="1"/>
          <w:wBefore w:w="253" w:type="dxa"/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Подпрограмма Управление муниципальной программой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ио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беспечение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реализации муниципальной программы муниципального района «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Беловский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 район»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14 3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2 092 758,21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Основное мероприятие "Обеспечение деятельности и выполнение </w:t>
            </w:r>
            <w:proofErr w:type="gramStart"/>
            <w:r w:rsidRPr="00966AC8">
              <w:rPr>
                <w:sz w:val="20"/>
                <w:szCs w:val="20"/>
              </w:rPr>
              <w:t>функций управления финансов администрации Беловского района</w:t>
            </w:r>
            <w:proofErr w:type="gramEnd"/>
            <w:r w:rsidRPr="00966AC8">
              <w:rPr>
                <w:sz w:val="20"/>
                <w:szCs w:val="20"/>
              </w:rPr>
              <w:t>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2 092 758,21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3 01С1402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2 092 758,21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3 01С1402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1 931 557,46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3 01С1402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160 712,75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3 01С1402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 488,00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536 704,67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Беловского района Курской области "Социальная поддержка граждан в Беловском районе Курской области </w:t>
            </w:r>
            <w:proofErr w:type="gramStart"/>
            <w:r w:rsidRPr="00966AC8">
              <w:rPr>
                <w:sz w:val="18"/>
                <w:szCs w:val="18"/>
              </w:rPr>
              <w:t>на</w:t>
            </w:r>
            <w:proofErr w:type="gramEnd"/>
            <w:r w:rsidRPr="00966AC8">
              <w:rPr>
                <w:sz w:val="18"/>
                <w:szCs w:val="18"/>
              </w:rPr>
              <w:t>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76932,67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«Социальная поддержка  граждан в Беловском районе Курской области »;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02 1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76932,67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76932,67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02 1 0213200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76932,67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66AC8">
              <w:rPr>
                <w:sz w:val="18"/>
                <w:szCs w:val="18"/>
              </w:rPr>
              <w:t>некомерческим</w:t>
            </w:r>
            <w:proofErr w:type="spellEnd"/>
            <w:r w:rsidRPr="00966AC8">
              <w:rPr>
                <w:sz w:val="18"/>
                <w:szCs w:val="18"/>
              </w:rPr>
              <w:t xml:space="preserve"> организациям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02 1 0213200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76 932,67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459 772,00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Выполнение других обязательств Беловского района Курской области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459 772,00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76 100 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459 772,00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76 100 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459 772,00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2 614 504,57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2 287 014,57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2 287 014,57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Подпрограмма "Развитие сети автомобильных дорог Беловского района Курской области"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11 2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2 287 014,57</w:t>
            </w:r>
          </w:p>
        </w:tc>
      </w:tr>
      <w:tr w:rsidR="00966AC8" w:rsidRPr="00966AC8" w:rsidTr="00801575">
        <w:trPr>
          <w:gridBefore w:val="1"/>
          <w:wBefore w:w="253" w:type="dxa"/>
          <w:trHeight w:val="10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</w:rPr>
            </w:pPr>
            <w:proofErr w:type="spellStart"/>
            <w:r w:rsidRPr="00966AC8">
              <w:rPr>
                <w:sz w:val="20"/>
                <w:szCs w:val="20"/>
              </w:rPr>
              <w:t>Оснвное</w:t>
            </w:r>
            <w:proofErr w:type="spellEnd"/>
            <w:r w:rsidRPr="00966AC8">
              <w:rPr>
                <w:sz w:val="20"/>
                <w:szCs w:val="20"/>
              </w:rPr>
              <w:t xml:space="preserve"> мероприятие" Расходы  бюджета Беловского муниципального </w:t>
            </w:r>
            <w:proofErr w:type="spellStart"/>
            <w:r w:rsidRPr="00966AC8">
              <w:rPr>
                <w:sz w:val="20"/>
                <w:szCs w:val="20"/>
              </w:rPr>
              <w:t>райна</w:t>
            </w:r>
            <w:proofErr w:type="spellEnd"/>
            <w:r w:rsidRPr="00966AC8">
              <w:rPr>
                <w:sz w:val="20"/>
                <w:szCs w:val="20"/>
              </w:rPr>
              <w:t xml:space="preserve">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2 287 014,57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Иные межбюджетные трансферты на осуществление полномочий по строительству (реконструкции) автомобильных дорог общего пользования местного значения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П14 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810000,00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8"/>
                <w:szCs w:val="18"/>
              </w:rPr>
            </w:pPr>
            <w:r w:rsidRPr="00966A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П14 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810 000,00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8"/>
                <w:szCs w:val="18"/>
              </w:rPr>
            </w:pPr>
            <w:r w:rsidRPr="00966AC8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полномочий  по капитальному ремонту, ремонту и содержанию автомобильных дорог общего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П14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1477014,57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8"/>
                <w:szCs w:val="18"/>
              </w:rPr>
            </w:pPr>
            <w:r w:rsidRPr="00966AC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11 201 П14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1 477 014,57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327490,00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327490,00</w:t>
            </w:r>
          </w:p>
        </w:tc>
      </w:tr>
      <w:tr w:rsidR="00966AC8" w:rsidRPr="00966AC8" w:rsidTr="00801575">
        <w:trPr>
          <w:gridBefore w:val="1"/>
          <w:wBefore w:w="253" w:type="dxa"/>
          <w:trHeight w:val="12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Создание условий для обеспечения доступным и комфортным жильем граждан в Беловском районе Курской области муниципальной программы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07 2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327490,00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"Реализация Федерального закона от 24 июля 2007 года № 221-ФЗ "О государственном кадастре недвижимости"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07203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327490,00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0720313600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0720313600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Иные межбюджетные трансферты  на мероприятия по выполнению </w:t>
            </w:r>
            <w:proofErr w:type="spellStart"/>
            <w:r w:rsidRPr="00966AC8">
              <w:rPr>
                <w:sz w:val="18"/>
                <w:szCs w:val="18"/>
              </w:rPr>
              <w:t>зелеустроительных</w:t>
            </w:r>
            <w:proofErr w:type="spellEnd"/>
            <w:r w:rsidRPr="00966AC8">
              <w:rPr>
                <w:sz w:val="18"/>
                <w:szCs w:val="18"/>
              </w:rPr>
              <w:t xml:space="preserve"> работ по координированию границ муниципальных образований  и </w:t>
            </w:r>
            <w:proofErr w:type="gramStart"/>
            <w:r w:rsidRPr="00966AC8">
              <w:rPr>
                <w:sz w:val="18"/>
                <w:szCs w:val="18"/>
              </w:rPr>
              <w:t>границах</w:t>
            </w:r>
            <w:proofErr w:type="gramEnd"/>
            <w:r w:rsidRPr="00966AC8">
              <w:rPr>
                <w:sz w:val="18"/>
                <w:szCs w:val="18"/>
              </w:rPr>
              <w:t xml:space="preserve"> населенных пунктов  Курской области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07 203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327490,00</w:t>
            </w:r>
          </w:p>
        </w:tc>
      </w:tr>
      <w:tr w:rsidR="00966AC8" w:rsidRPr="00966AC8" w:rsidTr="00801575">
        <w:trPr>
          <w:gridBefore w:val="1"/>
          <w:wBefore w:w="253" w:type="dxa"/>
          <w:trHeight w:val="6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07 203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327 490,00</w:t>
            </w:r>
          </w:p>
        </w:tc>
      </w:tr>
      <w:tr w:rsidR="00966AC8" w:rsidRPr="00966AC8" w:rsidTr="00801575">
        <w:trPr>
          <w:gridBefore w:val="1"/>
          <w:wBefore w:w="253" w:type="dxa"/>
          <w:trHeight w:val="4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1 825 765,00</w:t>
            </w:r>
          </w:p>
        </w:tc>
      </w:tr>
      <w:tr w:rsidR="00966AC8" w:rsidRPr="00966AC8" w:rsidTr="00801575">
        <w:trPr>
          <w:gridBefore w:val="1"/>
          <w:wBefore w:w="253" w:type="dxa"/>
          <w:trHeight w:val="3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1 825 765,00</w:t>
            </w:r>
          </w:p>
        </w:tc>
      </w:tr>
      <w:tr w:rsidR="00966AC8" w:rsidRPr="00966AC8" w:rsidTr="00801575">
        <w:trPr>
          <w:gridBefore w:val="1"/>
          <w:wBefore w:w="253" w:type="dxa"/>
          <w:trHeight w:val="6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Муниципальная программа "Охрана окружающей среды  Беловского района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1 334 818,00</w:t>
            </w:r>
          </w:p>
        </w:tc>
      </w:tr>
      <w:tr w:rsidR="00966AC8" w:rsidRPr="00966AC8" w:rsidTr="00801575">
        <w:trPr>
          <w:gridBefore w:val="1"/>
          <w:wBefore w:w="253" w:type="dxa"/>
          <w:trHeight w:val="87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Подпрограмма «Экология и чистая вода» муниципальной программы Беловского района Курской области «Охрана окружающей среды  Беловского района Курской области»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06 1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1 334 818,00</w:t>
            </w:r>
          </w:p>
        </w:tc>
      </w:tr>
      <w:tr w:rsidR="00966AC8" w:rsidRPr="00966AC8" w:rsidTr="00801575">
        <w:trPr>
          <w:gridBefore w:val="1"/>
          <w:wBefore w:w="253" w:type="dxa"/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966AC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"Текущий ремонт объектов водоснабжения муниципальной собственности"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06 1 02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1 334 818,00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8"/>
                <w:szCs w:val="18"/>
              </w:rPr>
            </w:pPr>
            <w:r w:rsidRPr="00966AC8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06102 П1427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1 334 818,00</w:t>
            </w:r>
          </w:p>
        </w:tc>
      </w:tr>
      <w:tr w:rsidR="00966AC8" w:rsidRPr="00966AC8" w:rsidTr="00801575">
        <w:trPr>
          <w:gridBefore w:val="1"/>
          <w:wBefore w:w="253" w:type="dxa"/>
          <w:trHeight w:val="4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06102 П1427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1 334 818,00</w:t>
            </w:r>
          </w:p>
        </w:tc>
      </w:tr>
      <w:tr w:rsidR="00966AC8" w:rsidRPr="00966AC8" w:rsidTr="00801575">
        <w:trPr>
          <w:gridBefore w:val="1"/>
          <w:wBefore w:w="253" w:type="dxa"/>
          <w:trHeight w:val="8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490 947,00</w:t>
            </w:r>
          </w:p>
        </w:tc>
      </w:tr>
      <w:tr w:rsidR="00966AC8" w:rsidRPr="00966AC8" w:rsidTr="00801575">
        <w:trPr>
          <w:gridBefore w:val="1"/>
          <w:wBefore w:w="253" w:type="dxa"/>
          <w:trHeight w:val="12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i/>
                <w:iCs/>
                <w:sz w:val="18"/>
                <w:szCs w:val="18"/>
              </w:rPr>
            </w:pPr>
            <w:r w:rsidRPr="00966AC8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07 3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490 947,00</w:t>
            </w:r>
          </w:p>
        </w:tc>
      </w:tr>
      <w:tr w:rsidR="00966AC8" w:rsidRPr="00966AC8" w:rsidTr="00801575">
        <w:trPr>
          <w:gridBefore w:val="1"/>
          <w:wBefore w:w="253" w:type="dxa"/>
          <w:trHeight w:val="4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основное мероприятие"  развития социальной и инженерной инфраструктуры муниципальных образований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490 947,00</w:t>
            </w:r>
          </w:p>
        </w:tc>
      </w:tr>
      <w:tr w:rsidR="00966AC8" w:rsidRPr="00966AC8" w:rsidTr="00801575">
        <w:trPr>
          <w:gridBefore w:val="1"/>
          <w:wBefore w:w="253" w:type="dxa"/>
          <w:trHeight w:val="82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8"/>
                <w:szCs w:val="18"/>
              </w:rPr>
            </w:pPr>
            <w:r w:rsidRPr="00966AC8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 3 02П1417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490 947,00</w:t>
            </w:r>
          </w:p>
        </w:tc>
      </w:tr>
      <w:tr w:rsidR="00966AC8" w:rsidRPr="00966AC8" w:rsidTr="00801575">
        <w:trPr>
          <w:gridBefore w:val="1"/>
          <w:wBefore w:w="253" w:type="dxa"/>
          <w:trHeight w:val="4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 3 02П1417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490 947,00</w:t>
            </w:r>
          </w:p>
        </w:tc>
      </w:tr>
      <w:tr w:rsidR="00966AC8" w:rsidRPr="00966AC8" w:rsidTr="00801575">
        <w:trPr>
          <w:gridBefore w:val="1"/>
          <w:wBefore w:w="253" w:type="dxa"/>
          <w:trHeight w:val="2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28249245,84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5 374 599,49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 "Социальная поддержка граждан  Беловского района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5 374 599,49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подпрограмма "Развитие мер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социальеной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02 2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5 374 599,49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"Оказание мер социальной поддержки ветеранам  труда и труженикам тыла"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5 054 954,28</w:t>
            </w:r>
          </w:p>
        </w:tc>
      </w:tr>
      <w:tr w:rsidR="00966AC8" w:rsidRPr="00966AC8" w:rsidTr="00801575">
        <w:trPr>
          <w:gridBefore w:val="1"/>
          <w:wBefore w:w="253" w:type="dxa"/>
          <w:trHeight w:val="4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02 2 0313 150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4 467 348,69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02 2 0313 150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63 323,80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02 2 0313 150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4 404 024,89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02 2 0313 160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587 605,59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02 2 0313 160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10 226,23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02 2 0313 160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577 379,36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86 284,84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02 2 0411 170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86 284,84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02 2 0411 170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1 233,04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02 2 0411 170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85 051,80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02 2 05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233 360,37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0220511180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233 360,37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0220511180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3 809,30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0220511180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229 551,07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21 600 883,98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21 600 883,98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подпрограмма "Развитие мер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социальеной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21 600 883,98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"Обеспечение реализации комплекса мер, направленных на улучшение демографической ситуации в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1 482 682,58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02 2 0211 130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1 482 682,58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02 2 0211 130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3 075,77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02 2 0211 130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1 479 606,81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 Основное мероприятие "Ежемесячные выплаты детям от 3-х до 7 лет включительно"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2 207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20 118 201,40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Ежемесячная выплата детям от 3-х до 7 лет включительно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02 207R3020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15 716 091,76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02 207R3020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15 716 091,76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Ежемесячная выплата детям от 3-х до 7 лет включительно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02 207R302F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4 402 109,64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02 207R302F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4 402 109,64</w:t>
            </w:r>
          </w:p>
        </w:tc>
      </w:tr>
      <w:tr w:rsidR="00966AC8" w:rsidRPr="00966AC8" w:rsidTr="00801575">
        <w:trPr>
          <w:gridBefore w:val="1"/>
          <w:wBefore w:w="253" w:type="dxa"/>
          <w:trHeight w:val="52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1 273 762,37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Беловского района Курской области "Социальная поддержка граждан Социальная поддержка граждан в Беловском районе Курской области на 2014 - 2020 годы 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1 263 875,17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«Социальная поддержка  граждан в Беловском районе Курской области</w:t>
            </w:r>
            <w:proofErr w:type="gramStart"/>
            <w:r w:rsidRPr="00966AC8">
              <w:rPr>
                <w:b/>
                <w:bCs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1 263 875,17</w:t>
            </w:r>
          </w:p>
        </w:tc>
      </w:tr>
      <w:tr w:rsidR="00966AC8" w:rsidRPr="00966AC8" w:rsidTr="00801575">
        <w:trPr>
          <w:gridBefore w:val="1"/>
          <w:wBefore w:w="253" w:type="dxa"/>
          <w:trHeight w:val="81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 xml:space="preserve">Основное мероприятие "Обеспечение деятельности и выполнение </w:t>
            </w:r>
            <w:proofErr w:type="gramStart"/>
            <w:r w:rsidRPr="00966AC8">
              <w:rPr>
                <w:b/>
                <w:bCs/>
                <w:sz w:val="20"/>
                <w:szCs w:val="20"/>
              </w:rPr>
              <w:t>функций отдела соцобеспечения администрации Беловского района</w:t>
            </w:r>
            <w:proofErr w:type="gramEnd"/>
            <w:r w:rsidRPr="00966AC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1 263 875,17</w:t>
            </w:r>
          </w:p>
        </w:tc>
      </w:tr>
      <w:tr w:rsidR="00966AC8" w:rsidRPr="00966AC8" w:rsidTr="00801575">
        <w:trPr>
          <w:gridBefore w:val="1"/>
          <w:wBefore w:w="253" w:type="dxa"/>
          <w:trHeight w:val="82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02 1 0113 220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1 131 289,50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02 1 0113 220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1 091 134,50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02 1 0113 220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40 155,00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содержание работника по выплате ежемесячной выплаты на детей от 3-х до 7-ми лет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02 1 0113 221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132 585,67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02 1 0113 221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49 822,67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02 1 0113 221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82 763,00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9887,20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73 1 00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9887,20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9887,20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9 887,20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proofErr w:type="gramStart"/>
            <w:r w:rsidRPr="00966AC8">
              <w:rPr>
                <w:b/>
                <w:bCs/>
                <w:sz w:val="20"/>
                <w:szCs w:val="20"/>
              </w:rPr>
              <w:t>Межбюджетные трансферы общего характера бюджетам субъектов Российской Федерации и муниципальных образований</w:t>
            </w:r>
            <w:proofErr w:type="gram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7752998,00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7752998,00</w:t>
            </w:r>
          </w:p>
        </w:tc>
      </w:tr>
      <w:tr w:rsidR="00966AC8" w:rsidRPr="00966AC8" w:rsidTr="00801575">
        <w:trPr>
          <w:gridBefore w:val="1"/>
          <w:wBefore w:w="253" w:type="dxa"/>
          <w:trHeight w:val="9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  <w:r w:rsidRPr="00966AC8">
              <w:rPr>
                <w:b/>
                <w:bCs/>
                <w:sz w:val="18"/>
                <w:szCs w:val="18"/>
              </w:rPr>
              <w:br/>
              <w:t>и повышения устойчивости бюджетов</w:t>
            </w:r>
            <w:r w:rsidRPr="00966AC8">
              <w:rPr>
                <w:b/>
                <w:bCs/>
                <w:sz w:val="18"/>
                <w:szCs w:val="18"/>
              </w:rPr>
              <w:br/>
              <w:t>муниципального района «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Беловский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район» на 2015-2020 годы»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7752998,00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Подпрограмма «Эффективная система межбюджетных отношений муниципального района «</w:t>
            </w:r>
            <w:proofErr w:type="spellStart"/>
            <w:r w:rsidRPr="00966AC8">
              <w:rPr>
                <w:sz w:val="18"/>
                <w:szCs w:val="18"/>
              </w:rPr>
              <w:t>Беловский</w:t>
            </w:r>
            <w:proofErr w:type="spellEnd"/>
            <w:r w:rsidRPr="00966AC8">
              <w:rPr>
                <w:sz w:val="18"/>
                <w:szCs w:val="18"/>
              </w:rPr>
              <w:t xml:space="preserve">  район»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7752998,00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7752998,00</w:t>
            </w:r>
          </w:p>
        </w:tc>
      </w:tr>
      <w:tr w:rsidR="00966AC8" w:rsidRPr="00966AC8" w:rsidTr="00801575">
        <w:trPr>
          <w:gridBefore w:val="1"/>
          <w:wBefore w:w="253" w:type="dxa"/>
          <w:trHeight w:val="6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14 2 01 13450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7752998,00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14 2 01 13450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7 752 998,00</w:t>
            </w:r>
          </w:p>
        </w:tc>
      </w:tr>
      <w:tr w:rsidR="00966AC8" w:rsidRPr="00966AC8" w:rsidTr="00801575">
        <w:trPr>
          <w:gridBefore w:val="1"/>
          <w:wBefore w:w="253" w:type="dxa"/>
          <w:trHeight w:val="945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966AC8">
              <w:rPr>
                <w:b/>
                <w:bCs/>
              </w:rPr>
              <w:t>Отдел по вопросам культуры, молодежной политики, физкультуры и спорта Администрации Беловского района Курской области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26 159 291,39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1 062 697,0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698 958,6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3 220,0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Основное мероприятие  "</w:t>
            </w:r>
            <w:proofErr w:type="spellStart"/>
            <w:r w:rsidRPr="00966AC8">
              <w:rPr>
                <w:sz w:val="18"/>
                <w:szCs w:val="18"/>
              </w:rPr>
              <w:t>Ообеспечение</w:t>
            </w:r>
            <w:proofErr w:type="spellEnd"/>
            <w:r w:rsidRPr="00966AC8">
              <w:rPr>
                <w:sz w:val="18"/>
                <w:szCs w:val="18"/>
              </w:rPr>
              <w:t xml:space="preserve">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9 102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3 220,0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gramStart"/>
            <w:r w:rsidRPr="00966AC8"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 w:rsidRPr="00966AC8">
              <w:rPr>
                <w:b/>
                <w:bCs/>
                <w:sz w:val="18"/>
                <w:szCs w:val="18"/>
              </w:rPr>
              <w:t xml:space="preserve"> направленные на развитие муниципальной службы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09 102С1437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3 220,0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09 102С1437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3 220,00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695 738,59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695 738,59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695 738,59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695 738,59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363 738,45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179 159,45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Выполнение других обязательств Беловского района Курской области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179 159,45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76 100 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179 159,45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76 100 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179 159,45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 Непрограммная деятельность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184 579,00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184 579,00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184 579,00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77 2 00С1404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184 579,00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935 164,50</w:t>
            </w:r>
          </w:p>
        </w:tc>
      </w:tr>
      <w:tr w:rsidR="00966AC8" w:rsidRPr="00966AC8" w:rsidTr="00801575">
        <w:trPr>
          <w:gridBefore w:val="1"/>
          <w:wBefore w:w="253" w:type="dxa"/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966AC8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935 164,50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935 164,50</w:t>
            </w:r>
          </w:p>
        </w:tc>
      </w:tr>
      <w:tr w:rsidR="00966AC8" w:rsidRPr="00966AC8" w:rsidTr="00801575">
        <w:trPr>
          <w:gridBefore w:val="1"/>
          <w:wBefore w:w="253" w:type="dxa"/>
          <w:trHeight w:val="12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Подпрограмма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08 2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147 664,50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 Основное мероприятие "Реализация мероприятий по созданию условий для поддержки талантливой молодежи, вовлечения молодежи в активную общественную  деятельность, гражданско-патриотическому воспитанию и допризывной подготовке"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147 664,50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08 201С 1414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147 664,50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08 201С 1414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135 664,50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08 201С 1414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12 000,00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15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Подпрограмма «Оздоровление и отдых детей»</w:t>
            </w:r>
            <w:r w:rsidRPr="00966AC8">
              <w:rPr>
                <w:sz w:val="20"/>
                <w:szCs w:val="20"/>
              </w:rPr>
              <w:br/>
              <w:t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08 4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787 500,00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787 500,00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966AC8">
              <w:rPr>
                <w:sz w:val="22"/>
                <w:szCs w:val="22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 S 3540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787 500,00</w:t>
            </w:r>
          </w:p>
        </w:tc>
      </w:tr>
      <w:tr w:rsidR="00966AC8" w:rsidRPr="00966AC8" w:rsidTr="00801575">
        <w:trPr>
          <w:gridBefore w:val="1"/>
          <w:wBefore w:w="253" w:type="dxa"/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966AC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 S 3540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787 500,00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15 456 939,60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КУЛЬТУРА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14 358 143,38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Беловского района Курской области </w:t>
            </w:r>
            <w:r w:rsidRPr="00966AC8">
              <w:rPr>
                <w:sz w:val="18"/>
                <w:szCs w:val="18"/>
              </w:rPr>
              <w:br/>
              <w:t xml:space="preserve">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14 358 143,38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Подпрограмма «Искусство» Муниципальной программы Беловского района Курской области </w:t>
            </w:r>
            <w:r w:rsidRPr="00966AC8">
              <w:rPr>
                <w:b/>
                <w:bCs/>
                <w:sz w:val="18"/>
                <w:szCs w:val="18"/>
              </w:rPr>
              <w:br/>
              <w:t xml:space="preserve">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8 175 190,54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Основное мероприятие "Организация и обеспечение деятельности МКУ </w:t>
            </w:r>
            <w:proofErr w:type="spellStart"/>
            <w:r w:rsidRPr="00966AC8">
              <w:rPr>
                <w:sz w:val="20"/>
                <w:szCs w:val="20"/>
              </w:rPr>
              <w:t>Беловский</w:t>
            </w:r>
            <w:proofErr w:type="spellEnd"/>
            <w:r w:rsidRPr="00966AC8">
              <w:rPr>
                <w:sz w:val="20"/>
                <w:szCs w:val="20"/>
              </w:rPr>
              <w:t xml:space="preserve"> центр культуры и досуга"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8 125 190,54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6 760 190,54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5 180 880,96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1 540 140,58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39 169,00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1 101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1 365 000,00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1 101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1 365 000,00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"Содействие развитию учреждений культуры Беловского района Курской области"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50 000,00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127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 xml:space="preserve">Государственная поддержка муниципальных учреждений культуры, находящихся на территории сельских поселений Курской области и лучших работников муниципальных учреждений культуры находящихся на территории сельских поселений Курской области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 02L5191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50 000,00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1 02L5191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50 000,00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Подпрограмма «Наследие» Муниципальной программы Беловского района Курской области </w:t>
            </w:r>
            <w:r w:rsidRPr="00966AC8">
              <w:rPr>
                <w:b/>
                <w:bCs/>
                <w:sz w:val="18"/>
                <w:szCs w:val="18"/>
              </w:rPr>
              <w:br/>
              <w:t xml:space="preserve">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6 182 952,84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Основное мероприятие "Организация и обеспечение деятельности МКУ </w:t>
            </w:r>
            <w:proofErr w:type="spellStart"/>
            <w:r w:rsidRPr="00966AC8">
              <w:rPr>
                <w:sz w:val="20"/>
                <w:szCs w:val="20"/>
              </w:rPr>
              <w:t>Беловская</w:t>
            </w:r>
            <w:proofErr w:type="spellEnd"/>
            <w:r w:rsidRPr="00966AC8">
              <w:rPr>
                <w:sz w:val="20"/>
                <w:szCs w:val="20"/>
              </w:rPr>
              <w:t xml:space="preserve"> </w:t>
            </w:r>
            <w:proofErr w:type="spellStart"/>
            <w:r w:rsidRPr="00966AC8">
              <w:rPr>
                <w:sz w:val="20"/>
                <w:szCs w:val="20"/>
              </w:rPr>
              <w:t>межпоселенческая</w:t>
            </w:r>
            <w:proofErr w:type="spellEnd"/>
            <w:r w:rsidRPr="00966AC8">
              <w:rPr>
                <w:sz w:val="20"/>
                <w:szCs w:val="20"/>
              </w:rPr>
              <w:t xml:space="preserve"> </w:t>
            </w:r>
            <w:proofErr w:type="spellStart"/>
            <w:r w:rsidRPr="00966AC8">
              <w:rPr>
                <w:sz w:val="20"/>
                <w:szCs w:val="20"/>
              </w:rPr>
              <w:t>библиоека</w:t>
            </w:r>
            <w:proofErr w:type="spellEnd"/>
            <w:r w:rsidRPr="00966AC8">
              <w:rPr>
                <w:sz w:val="20"/>
                <w:szCs w:val="20"/>
              </w:rPr>
              <w:t>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6 182 952,84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01 201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6 182 952,84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01 201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5 085 738,41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01 201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1 064 027,43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01 201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33 187,00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1 098 796,22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Беловского района Курской области </w:t>
            </w:r>
            <w:r w:rsidRPr="00966AC8">
              <w:rPr>
                <w:sz w:val="18"/>
                <w:szCs w:val="18"/>
              </w:rPr>
              <w:br/>
              <w:t xml:space="preserve">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1 098 796,22</w:t>
            </w:r>
          </w:p>
        </w:tc>
      </w:tr>
      <w:tr w:rsidR="00966AC8" w:rsidRPr="00966AC8" w:rsidTr="00801575">
        <w:trPr>
          <w:gridBefore w:val="1"/>
          <w:wBefore w:w="253" w:type="dxa"/>
          <w:trHeight w:val="118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1 098 796,22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"Организация и обеспечение деятельности МКУ Централизованная бухгалтерия учреждений культуры"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35 238,97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01 3 0113340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35 238,97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01 3 0113340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35 238,97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013 01С1401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1063557,25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013 01С1401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947 611,25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013 01С1401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115 946,00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1 280 269,78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1 280 269,78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Муниципальная программа Беловского района Курской области 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1 280 269,78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01 3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1 280 269,78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proofErr w:type="spellStart"/>
            <w:r w:rsidRPr="00966AC8">
              <w:rPr>
                <w:sz w:val="18"/>
                <w:szCs w:val="18"/>
              </w:rPr>
              <w:t>Основне</w:t>
            </w:r>
            <w:proofErr w:type="spellEnd"/>
            <w:r w:rsidRPr="00966AC8">
              <w:rPr>
                <w:sz w:val="18"/>
                <w:szCs w:val="18"/>
              </w:rPr>
              <w:t xml:space="preserve"> мероприятие "Компенсация расходов на оплату жилых помещений, отопления и  освещения работникам муниципальных учреждений культуры"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1 280 269,78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01 3 02 13350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1 280 269,78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01 3 02 13350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1 280 269,78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7424220,47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7424220,47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7424220,47</w:t>
            </w:r>
          </w:p>
        </w:tc>
      </w:tr>
      <w:tr w:rsidR="00966AC8" w:rsidRPr="00966AC8" w:rsidTr="00801575">
        <w:trPr>
          <w:gridBefore w:val="1"/>
          <w:wBefore w:w="253" w:type="dxa"/>
          <w:trHeight w:val="12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7424220,47</w:t>
            </w:r>
          </w:p>
        </w:tc>
      </w:tr>
      <w:tr w:rsidR="00966AC8" w:rsidRPr="00966AC8" w:rsidTr="00801575">
        <w:trPr>
          <w:gridBefore w:val="1"/>
          <w:wBefore w:w="253" w:type="dxa"/>
          <w:trHeight w:val="810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Основное мероприятие «Обеспечение деятельности и выполнение функций  муниципальным казенным учреждением</w:t>
            </w:r>
            <w:r w:rsidRPr="00966AC8">
              <w:rPr>
                <w:sz w:val="26"/>
                <w:szCs w:val="26"/>
              </w:rPr>
              <w:t xml:space="preserve"> </w:t>
            </w:r>
            <w:r w:rsidRPr="00966AC8">
              <w:rPr>
                <w:sz w:val="18"/>
                <w:szCs w:val="18"/>
              </w:rPr>
              <w:t>«Спортивная школа Беловского района «Олимп»»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7158055,97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03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7158055,97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03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2 993 437,65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03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1 083 063,32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03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3 081 555,00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Основное мероприятие "Обеспечение организации и проведения физкультурных и массовых спортивных мероприятий"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145 364,50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01С1406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145 364,50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01С1406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145 364,50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proofErr w:type="gramStart"/>
            <w:r w:rsidRPr="00966AC8">
              <w:rPr>
                <w:sz w:val="18"/>
                <w:szCs w:val="18"/>
              </w:rPr>
              <w:t xml:space="preserve">Основное мероприятие "Материально-техническое обеспечение спортивных сборных команд  муниципального района (отдельных спортсменов муниципального района" </w:t>
            </w:r>
            <w:proofErr w:type="gram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120 800,00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02С1407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120 800,00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3 02С1407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120 800,00</w:t>
            </w:r>
          </w:p>
        </w:tc>
      </w:tr>
      <w:tr w:rsidR="00966AC8" w:rsidRPr="00966AC8" w:rsidTr="00801575">
        <w:trPr>
          <w:gridBefore w:val="1"/>
          <w:wBefore w:w="253" w:type="dxa"/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8"/>
                <w:szCs w:val="28"/>
              </w:rPr>
            </w:pPr>
            <w:r w:rsidRPr="00966AC8">
              <w:rPr>
                <w:b/>
                <w:bCs/>
                <w:sz w:val="28"/>
                <w:szCs w:val="28"/>
              </w:rPr>
              <w:t>Управление образования администрации Беловского района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226 052 807,64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936 261,94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936 261,94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936 261,94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936 261,94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936 261,94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934 578,94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73 100С 1402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1 683,00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210 926 513,81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31 032 300,91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31 032 300,91</w:t>
            </w:r>
          </w:p>
        </w:tc>
      </w:tr>
      <w:tr w:rsidR="00966AC8" w:rsidRPr="00966AC8" w:rsidTr="00801575">
        <w:trPr>
          <w:gridBefore w:val="1"/>
          <w:wBefore w:w="253" w:type="dxa"/>
          <w:trHeight w:val="79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31 032 300,91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30 952 116,03</w:t>
            </w:r>
          </w:p>
        </w:tc>
      </w:tr>
      <w:tr w:rsidR="00966AC8" w:rsidRPr="00966AC8" w:rsidTr="00801575">
        <w:trPr>
          <w:gridBefore w:val="1"/>
          <w:wBefore w:w="253" w:type="dxa"/>
          <w:trHeight w:val="15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 и оплату коммунальных услуг</w:t>
            </w:r>
            <w:proofErr w:type="gramStart"/>
            <w:r w:rsidRPr="00966AC8">
              <w:rPr>
                <w:b/>
                <w:bCs/>
                <w:sz w:val="20"/>
                <w:szCs w:val="20"/>
              </w:rPr>
              <w:t>,)</w:t>
            </w:r>
            <w:proofErr w:type="gram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03 2 01 13030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16 216 202,04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03 2 01 13030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15 928 176,04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03 2 01 13030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288 026,00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03 201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14 735 913,99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03 201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9 223 808,63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03 201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5 235 109,36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03 201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276 996,00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"Содействие развитию дошкольного  и общего образования"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80 184,88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03  204 13060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0,00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03  204 13060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 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spellStart"/>
            <w:r w:rsidRPr="00966AC8">
              <w:rPr>
                <w:b/>
                <w:bCs/>
                <w:sz w:val="18"/>
                <w:szCs w:val="18"/>
              </w:rPr>
              <w:t>Обесепечение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S3060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16 301,40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S3060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16 301,40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расходы на мероприятия  направленные на профилактику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коронавирусной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инфекции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С2002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63 883,48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С2002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63 883,48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169005928,27</w:t>
            </w:r>
          </w:p>
        </w:tc>
      </w:tr>
      <w:tr w:rsidR="00966AC8" w:rsidRPr="00966AC8" w:rsidTr="00801575">
        <w:trPr>
          <w:gridBefore w:val="1"/>
          <w:wBefore w:w="253" w:type="dxa"/>
          <w:trHeight w:val="5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Муниципальная программа Беловского района Курской области "Развитие образования в Беловском районе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167 083 804,76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167 083 804,76</w:t>
            </w:r>
          </w:p>
        </w:tc>
      </w:tr>
      <w:tr w:rsidR="00966AC8" w:rsidRPr="00966AC8" w:rsidTr="00801575">
        <w:trPr>
          <w:gridBefore w:val="1"/>
          <w:wBefore w:w="253" w:type="dxa"/>
          <w:trHeight w:val="58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161 255 121,09</w:t>
            </w:r>
          </w:p>
        </w:tc>
      </w:tr>
      <w:tr w:rsidR="00966AC8" w:rsidRPr="00966AC8" w:rsidTr="00801575">
        <w:trPr>
          <w:gridBefore w:val="1"/>
          <w:wBefore w:w="253" w:type="dxa"/>
          <w:trHeight w:val="15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 xml:space="preserve"> Реализация основных </w:t>
            </w:r>
            <w:proofErr w:type="spellStart"/>
            <w:r w:rsidRPr="00966AC8">
              <w:rPr>
                <w:b/>
                <w:bCs/>
                <w:sz w:val="20"/>
                <w:szCs w:val="20"/>
              </w:rPr>
              <w:t>ощеобразовательных</w:t>
            </w:r>
            <w:proofErr w:type="spellEnd"/>
            <w:r w:rsidRPr="00966AC8">
              <w:rPr>
                <w:b/>
                <w:bCs/>
                <w:sz w:val="20"/>
                <w:szCs w:val="20"/>
              </w:rPr>
              <w:t xml:space="preserve"> 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03 2 0313 040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141 031 804,51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03 2 0313 040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136 239 260,15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03 2 0313 040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4 792 544,36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gramStart"/>
            <w:r w:rsidRPr="00966AC8">
              <w:rPr>
                <w:b/>
                <w:bCs/>
                <w:sz w:val="18"/>
                <w:szCs w:val="18"/>
              </w:rPr>
              <w:t xml:space="preserve">Ежемесячное денежное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вознагрождение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за классное руководство работникам государственных и муниципальных образовательных организаций</w:t>
            </w:r>
            <w:proofErr w:type="gram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03 2 0353 030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1246369,06</w:t>
            </w:r>
          </w:p>
        </w:tc>
      </w:tr>
      <w:tr w:rsidR="00966AC8" w:rsidRPr="00966AC8" w:rsidTr="00801575">
        <w:trPr>
          <w:gridBefore w:val="1"/>
          <w:wBefore w:w="253" w:type="dxa"/>
          <w:trHeight w:val="10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03 2 0353 030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50561"/>
                <w:sz w:val="18"/>
                <w:szCs w:val="18"/>
              </w:rPr>
            </w:pPr>
            <w:r w:rsidRPr="00966AC8">
              <w:rPr>
                <w:b/>
                <w:bCs/>
                <w:color w:val="050561"/>
                <w:sz w:val="18"/>
                <w:szCs w:val="18"/>
              </w:rPr>
              <w:t>  1 246 369,06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03 203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18 976 947,52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03 203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14 513 466,96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03 203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4 463 480,56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032 04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5828683,67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расходы на мероприятия  направленные на профилактику </w:t>
            </w:r>
            <w:proofErr w:type="spellStart"/>
            <w:r w:rsidRPr="00966AC8">
              <w:rPr>
                <w:b/>
                <w:bCs/>
                <w:sz w:val="18"/>
                <w:szCs w:val="18"/>
              </w:rPr>
              <w:t>коронавирусной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инфекции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С2002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796 507,49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С2002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796 507,49</w:t>
            </w:r>
          </w:p>
        </w:tc>
      </w:tr>
      <w:tr w:rsidR="00966AC8" w:rsidRPr="00966AC8" w:rsidTr="00801575">
        <w:trPr>
          <w:gridBefore w:val="1"/>
          <w:wBefore w:w="253" w:type="dxa"/>
          <w:trHeight w:val="5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spellStart"/>
            <w:r w:rsidRPr="00966AC8">
              <w:rPr>
                <w:b/>
                <w:bCs/>
                <w:sz w:val="18"/>
                <w:szCs w:val="18"/>
              </w:rPr>
              <w:t>Обесепечение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S3060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246 115,84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S3060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246 115,84</w:t>
            </w:r>
          </w:p>
        </w:tc>
      </w:tr>
      <w:tr w:rsidR="00966AC8" w:rsidRPr="00966AC8" w:rsidTr="00801575">
        <w:trPr>
          <w:gridBefore w:val="1"/>
          <w:wBefore w:w="253" w:type="dxa"/>
          <w:trHeight w:val="10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03 204 S 30 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558 281,78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03 204 S 30 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color w:val="050561"/>
                <w:sz w:val="18"/>
                <w:szCs w:val="18"/>
              </w:rPr>
            </w:pPr>
            <w:r w:rsidRPr="00966AC8">
              <w:rPr>
                <w:b/>
                <w:bCs/>
                <w:color w:val="050561"/>
                <w:sz w:val="18"/>
                <w:szCs w:val="18"/>
              </w:rPr>
              <w:t>   558 281,78</w:t>
            </w:r>
          </w:p>
        </w:tc>
      </w:tr>
      <w:tr w:rsidR="00966AC8" w:rsidRPr="00966AC8" w:rsidTr="00801575">
        <w:trPr>
          <w:gridBefore w:val="1"/>
          <w:wBefore w:w="253" w:type="dxa"/>
          <w:trHeight w:val="11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gramStart"/>
            <w:r w:rsidRPr="00966AC8">
              <w:rPr>
                <w:b/>
                <w:bCs/>
                <w:sz w:val="18"/>
                <w:szCs w:val="1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  <w:proofErr w:type="gram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S3090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1 338 663,92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S3090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1 338 663,92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Мероприятия по организации бесплатного горячего питания  </w:t>
            </w:r>
            <w:proofErr w:type="gramStart"/>
            <w:r w:rsidRPr="00966AC8">
              <w:rPr>
                <w:sz w:val="20"/>
                <w:szCs w:val="20"/>
              </w:rPr>
              <w:t>обучающихся</w:t>
            </w:r>
            <w:proofErr w:type="gramEnd"/>
            <w:r w:rsidRPr="00966AC8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128 634,64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 204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128 634,64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 xml:space="preserve">Реализация проекта "Народный бюджет"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03 2 04 13604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1 656 288,00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03 2 04 13604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1 656 288,00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S3604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1 104 192,00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S3604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1 104 192,00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1 904 393,16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12 2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1 904 393,16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 xml:space="preserve">Основное мероприятие "Профилактика терроризма и </w:t>
            </w:r>
            <w:proofErr w:type="spellStart"/>
            <w:r w:rsidRPr="00966AC8">
              <w:rPr>
                <w:b/>
                <w:bCs/>
                <w:sz w:val="20"/>
                <w:szCs w:val="20"/>
              </w:rPr>
              <w:t>экстримизма</w:t>
            </w:r>
            <w:proofErr w:type="spellEnd"/>
            <w:r w:rsidRPr="00966AC8">
              <w:rPr>
                <w:b/>
                <w:bCs/>
                <w:sz w:val="20"/>
                <w:szCs w:val="20"/>
              </w:rPr>
              <w:t xml:space="preserve"> на территории  Беловского района"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12 203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1 904 393,16</w:t>
            </w:r>
          </w:p>
        </w:tc>
      </w:tr>
      <w:tr w:rsidR="00966AC8" w:rsidRPr="00966AC8" w:rsidTr="00801575">
        <w:trPr>
          <w:gridBefore w:val="1"/>
          <w:wBefore w:w="253" w:type="dxa"/>
          <w:trHeight w:val="8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966AC8">
              <w:rPr>
                <w:b/>
                <w:bCs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12 203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1 904 393,16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12 203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1 904 393,16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Муниципальная программа Беловского района Курской области «Содействие занятости населения 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17 730,35</w:t>
            </w:r>
          </w:p>
        </w:tc>
      </w:tr>
      <w:tr w:rsidR="00966AC8" w:rsidRPr="00966AC8" w:rsidTr="00801575">
        <w:trPr>
          <w:gridBefore w:val="1"/>
          <w:wBefore w:w="253" w:type="dxa"/>
          <w:trHeight w:val="70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«Содействие временной занятости населения» муниципальной программы  «Содействие занятости населения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17 1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17 730,35</w:t>
            </w:r>
          </w:p>
        </w:tc>
      </w:tr>
      <w:tr w:rsidR="00966AC8" w:rsidRPr="00966AC8" w:rsidTr="00801575">
        <w:trPr>
          <w:gridBefore w:val="1"/>
          <w:wBefore w:w="253" w:type="dxa"/>
          <w:trHeight w:val="6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proofErr w:type="spellStart"/>
            <w:r w:rsidRPr="00966AC8">
              <w:rPr>
                <w:b/>
                <w:bCs/>
                <w:sz w:val="18"/>
                <w:szCs w:val="18"/>
              </w:rPr>
              <w:t>сновное</w:t>
            </w:r>
            <w:proofErr w:type="spellEnd"/>
            <w:r w:rsidRPr="00966AC8">
              <w:rPr>
                <w:b/>
                <w:bCs/>
                <w:sz w:val="18"/>
                <w:szCs w:val="18"/>
              </w:rPr>
              <w:t xml:space="preserve"> мероприятие "Организация временного трудоустройства несовершеннолетних граждан в возрасте от 14 до 18 лет в свободное от учебы время".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17 730,35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17 101С 1436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17 730,35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17 101С 1436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17 730,35</w:t>
            </w:r>
          </w:p>
        </w:tc>
      </w:tr>
      <w:tr w:rsidR="00966AC8" w:rsidRPr="00966AC8" w:rsidTr="00801575">
        <w:trPr>
          <w:gridBefore w:val="1"/>
          <w:wBefore w:w="253" w:type="dxa"/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966AC8">
              <w:rPr>
                <w:b/>
                <w:bCs/>
              </w:rPr>
              <w:t>Дополнительное образование  детей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3 896 705,77</w:t>
            </w:r>
          </w:p>
        </w:tc>
      </w:tr>
      <w:tr w:rsidR="00966AC8" w:rsidRPr="00966AC8" w:rsidTr="00801575">
        <w:trPr>
          <w:gridBefore w:val="1"/>
          <w:wBefore w:w="253" w:type="dxa"/>
          <w:trHeight w:val="75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3 896 705,77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Подпрограмма «Развитие дополнительного</w:t>
            </w:r>
            <w:r w:rsidRPr="00966AC8">
              <w:rPr>
                <w:sz w:val="20"/>
                <w:szCs w:val="20"/>
              </w:rPr>
              <w:br/>
              <w:t xml:space="preserve">образования и системы воспитания детей»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03 3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3 896 705,77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Основное мероприятие "Содействие развитию </w:t>
            </w:r>
            <w:proofErr w:type="spellStart"/>
            <w:r w:rsidRPr="00966AC8">
              <w:rPr>
                <w:sz w:val="20"/>
                <w:szCs w:val="20"/>
              </w:rPr>
              <w:t>дополнительнго</w:t>
            </w:r>
            <w:proofErr w:type="spellEnd"/>
            <w:r w:rsidRPr="00966AC8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3 896 705,77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3 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3 279 704,77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3 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2 824 610,13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3 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382 917,64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3 01 С1401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72 177,00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Расходы на мероприятия направленные на профилактику </w:t>
            </w:r>
            <w:proofErr w:type="spellStart"/>
            <w:r w:rsidRPr="00966AC8">
              <w:rPr>
                <w:sz w:val="18"/>
                <w:szCs w:val="18"/>
              </w:rPr>
              <w:t>коронавирусной</w:t>
            </w:r>
            <w:proofErr w:type="spellEnd"/>
            <w:r w:rsidRPr="00966AC8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3 01 С2002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3 000,00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3 01 С2002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3 000,00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 3 E2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614 001,00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 xml:space="preserve">Создание новых мест в образовательных организациях </w:t>
            </w:r>
            <w:proofErr w:type="gramStart"/>
            <w:r w:rsidRPr="00966AC8">
              <w:rPr>
                <w:sz w:val="20"/>
                <w:szCs w:val="20"/>
              </w:rPr>
              <w:t>различного</w:t>
            </w:r>
            <w:proofErr w:type="gramEnd"/>
            <w:r w:rsidRPr="00966AC8">
              <w:rPr>
                <w:sz w:val="20"/>
                <w:szCs w:val="20"/>
              </w:rPr>
              <w:t xml:space="preserve"> </w:t>
            </w:r>
            <w:proofErr w:type="spellStart"/>
            <w:r w:rsidRPr="00966AC8">
              <w:rPr>
                <w:sz w:val="20"/>
                <w:szCs w:val="20"/>
              </w:rPr>
              <w:t>типадля</w:t>
            </w:r>
            <w:proofErr w:type="spellEnd"/>
            <w:r w:rsidRPr="00966AC8">
              <w:rPr>
                <w:sz w:val="20"/>
                <w:szCs w:val="20"/>
              </w:rPr>
              <w:t xml:space="preserve"> реализации дополнительных образовательных программ всех направленностей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 3Е2 5 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614 001,00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03 3Е2 5 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614 001,00</w:t>
            </w:r>
          </w:p>
        </w:tc>
      </w:tr>
      <w:tr w:rsidR="00966AC8" w:rsidRPr="00966AC8" w:rsidTr="00801575">
        <w:trPr>
          <w:gridBefore w:val="1"/>
          <w:wBefore w:w="253" w:type="dxa"/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966AC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1 885 908,34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1 885 908</w:t>
            </w:r>
          </w:p>
        </w:tc>
      </w:tr>
      <w:tr w:rsidR="00966AC8" w:rsidRPr="00966AC8" w:rsidTr="00801575">
        <w:trPr>
          <w:gridBefore w:val="1"/>
          <w:wBefore w:w="253" w:type="dxa"/>
          <w:trHeight w:val="159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Подпрограмма «Оздоровление и отдых детей»</w:t>
            </w:r>
            <w:r w:rsidRPr="00966AC8">
              <w:rPr>
                <w:sz w:val="20"/>
                <w:szCs w:val="20"/>
              </w:rPr>
              <w:br/>
              <w:t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08 4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1 885 908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1 885 908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Средства муниципального образования на развитие системы оздоровления и отдыха детей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1 285 698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800 880,08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396 583,26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</w:t>
            </w:r>
            <w:proofErr w:type="gramStart"/>
            <w:r w:rsidRPr="00966AC8">
              <w:rPr>
                <w:sz w:val="18"/>
                <w:szCs w:val="18"/>
              </w:rPr>
              <w:t xml:space="preserve"> С</w:t>
            </w:r>
            <w:proofErr w:type="gramEnd"/>
            <w:r w:rsidRPr="00966AC8">
              <w:rPr>
                <w:sz w:val="18"/>
                <w:szCs w:val="18"/>
              </w:rPr>
              <w:t xml:space="preserve"> 1458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88 235,00</w:t>
            </w:r>
          </w:p>
        </w:tc>
      </w:tr>
      <w:tr w:rsidR="00966AC8" w:rsidRPr="00966AC8" w:rsidTr="00801575">
        <w:trPr>
          <w:gridBefore w:val="1"/>
          <w:wBefore w:w="253" w:type="dxa"/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966AC8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08 402 1 3540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539 660,00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08 402 1 3540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539 660,00</w:t>
            </w:r>
          </w:p>
        </w:tc>
      </w:tr>
      <w:tr w:rsidR="00966AC8" w:rsidRPr="00966AC8" w:rsidTr="00801575">
        <w:trPr>
          <w:gridBefore w:val="1"/>
          <w:wBefore w:w="253" w:type="dxa"/>
          <w:trHeight w:val="6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966AC8">
              <w:rPr>
                <w:sz w:val="22"/>
                <w:szCs w:val="22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 S 3540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60 550,00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08 402 S 3540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60 550,00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5 105 670,52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5 105 671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 Подпрограмма «Управление муниципальной программой и обеспечение условий реализации»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5 105 671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"Обеспечение деятельности и выполнение функций МКУ "</w:t>
            </w:r>
            <w:proofErr w:type="spellStart"/>
            <w:r w:rsidRPr="00966AC8">
              <w:rPr>
                <w:sz w:val="20"/>
                <w:szCs w:val="20"/>
              </w:rPr>
              <w:t>Ценрализованная</w:t>
            </w:r>
            <w:proofErr w:type="spellEnd"/>
            <w:r w:rsidRPr="00966AC8">
              <w:rPr>
                <w:sz w:val="20"/>
                <w:szCs w:val="20"/>
              </w:rPr>
              <w:t xml:space="preserve"> </w:t>
            </w:r>
            <w:proofErr w:type="spellStart"/>
            <w:r w:rsidRPr="00966AC8">
              <w:rPr>
                <w:sz w:val="20"/>
                <w:szCs w:val="20"/>
              </w:rPr>
              <w:t>Бухгалерия</w:t>
            </w:r>
            <w:proofErr w:type="spellEnd"/>
            <w:r w:rsidRPr="00966AC8">
              <w:rPr>
                <w:sz w:val="20"/>
                <w:szCs w:val="20"/>
              </w:rPr>
              <w:t xml:space="preserve"> учреждений образования Беловского района"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5 105 671</w:t>
            </w:r>
          </w:p>
        </w:tc>
      </w:tr>
      <w:tr w:rsidR="00966AC8" w:rsidRPr="00966AC8" w:rsidTr="00801575">
        <w:trPr>
          <w:gridBefore w:val="1"/>
          <w:wBefore w:w="253" w:type="dxa"/>
          <w:trHeight w:val="12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Содержание работников</w:t>
            </w:r>
            <w:proofErr w:type="gramStart"/>
            <w:r w:rsidRPr="00966AC8">
              <w:rPr>
                <w:sz w:val="18"/>
                <w:szCs w:val="18"/>
              </w:rPr>
              <w:t xml:space="preserve"> ,</w:t>
            </w:r>
            <w:proofErr w:type="gramEnd"/>
            <w:r w:rsidRPr="00966AC8">
              <w:rPr>
                <w:sz w:val="18"/>
                <w:szCs w:val="18"/>
              </w:rPr>
              <w:t xml:space="preserve"> осуществляющих переданные государственные полномочия по выплате </w:t>
            </w:r>
            <w:proofErr w:type="spellStart"/>
            <w:r w:rsidRPr="00966AC8">
              <w:rPr>
                <w:sz w:val="18"/>
                <w:szCs w:val="18"/>
              </w:rPr>
              <w:t>комписации</w:t>
            </w:r>
            <w:proofErr w:type="spellEnd"/>
            <w:r w:rsidRPr="00966AC8">
              <w:rPr>
                <w:sz w:val="18"/>
                <w:szCs w:val="18"/>
              </w:rPr>
              <w:t xml:space="preserve">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03 1 01 13120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94 439,99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03 1 01 13120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94 439,99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4 996 535,53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4 286 456,53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709 353,00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01 С1401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 726,00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Расходы на мероприятия направленные на профилактику </w:t>
            </w:r>
            <w:proofErr w:type="spellStart"/>
            <w:r w:rsidRPr="00966AC8">
              <w:rPr>
                <w:sz w:val="18"/>
                <w:szCs w:val="18"/>
              </w:rPr>
              <w:t>коронавирусной</w:t>
            </w:r>
            <w:proofErr w:type="spellEnd"/>
            <w:r w:rsidRPr="00966AC8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031 01 С2002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 14 695,00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031 01 С2002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14 695,00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1 193 118,00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 1 193 118,00</w:t>
            </w:r>
          </w:p>
        </w:tc>
      </w:tr>
      <w:tr w:rsidR="00966AC8" w:rsidRPr="00966AC8" w:rsidTr="00801575">
        <w:trPr>
          <w:gridBefore w:val="1"/>
          <w:wBefore w:w="253" w:type="dxa"/>
          <w:trHeight w:val="76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Муниципальная программа Беловского района Курской области 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 1 193 118,00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Подпрограмма «Наследие» Муниципальной программы Беловского района Курской области  «Развитие культуры Беловского района »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 1 193 118,00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Основное мероприятие "Мероприятия по содержанию мемориальных комплексов"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01 2 02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 1 193 118,00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Проведение мероприятий в области культуры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012 02С1463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 1 193 118,00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012 02С1463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1 193 118,00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  12 996 913,89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12 498 894,99</w:t>
            </w:r>
          </w:p>
        </w:tc>
      </w:tr>
      <w:tr w:rsidR="00966AC8" w:rsidRPr="00966AC8" w:rsidTr="00801575">
        <w:trPr>
          <w:gridBefore w:val="1"/>
          <w:wBefore w:w="253" w:type="dxa"/>
          <w:trHeight w:val="48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 Подпрограмма «Управление муниципальной программой и обеспечение условий реализации» муниципальной программы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11 455 944,99</w:t>
            </w:r>
          </w:p>
        </w:tc>
      </w:tr>
      <w:tr w:rsidR="00966AC8" w:rsidRPr="00966AC8" w:rsidTr="00801575">
        <w:trPr>
          <w:gridBefore w:val="1"/>
          <w:wBefore w:w="253" w:type="dxa"/>
          <w:trHeight w:val="7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proofErr w:type="spellStart"/>
            <w:r w:rsidRPr="00966AC8">
              <w:rPr>
                <w:sz w:val="18"/>
                <w:szCs w:val="18"/>
              </w:rPr>
              <w:t>Основне</w:t>
            </w:r>
            <w:proofErr w:type="spellEnd"/>
            <w:r w:rsidRPr="00966AC8">
              <w:rPr>
                <w:sz w:val="18"/>
                <w:szCs w:val="18"/>
              </w:rPr>
              <w:t xml:space="preserve"> мероприятие "Компенсация расходов на оплату жилых помещений, отопления и  освещения работникам муниципальных образовательных организаций"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11 455 944,99</w:t>
            </w:r>
          </w:p>
        </w:tc>
      </w:tr>
      <w:tr w:rsidR="00966AC8" w:rsidRPr="00966AC8" w:rsidTr="00801575">
        <w:trPr>
          <w:gridBefore w:val="1"/>
          <w:wBefore w:w="253" w:type="dxa"/>
          <w:trHeight w:val="112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03 1 02 13070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11 455 944,99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03 1 02 13070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11 455 944,99</w:t>
            </w:r>
          </w:p>
        </w:tc>
      </w:tr>
      <w:tr w:rsidR="00966AC8" w:rsidRPr="00966AC8" w:rsidTr="00801575">
        <w:trPr>
          <w:gridBefore w:val="1"/>
          <w:wBefore w:w="253" w:type="dxa"/>
          <w:trHeight w:val="3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Подпрограмма "Развитие дошкольного и общего образования детей"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1 042 950,00</w:t>
            </w:r>
          </w:p>
        </w:tc>
      </w:tr>
      <w:tr w:rsidR="00966AC8" w:rsidRPr="00966AC8" w:rsidTr="00801575">
        <w:trPr>
          <w:gridBefore w:val="1"/>
          <w:wBefore w:w="253" w:type="dxa"/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0"/>
                <w:szCs w:val="20"/>
              </w:rPr>
            </w:pPr>
            <w:r w:rsidRPr="00966AC8">
              <w:rPr>
                <w:b/>
                <w:bCs/>
                <w:sz w:val="20"/>
                <w:szCs w:val="20"/>
              </w:rPr>
              <w:t>Основное мероприятие "Содействие развитию дошкольного и общего образования"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03 2 04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1 042 950,00</w:t>
            </w:r>
          </w:p>
        </w:tc>
      </w:tr>
      <w:tr w:rsidR="00966AC8" w:rsidRPr="00966AC8" w:rsidTr="00801575">
        <w:trPr>
          <w:gridBefore w:val="1"/>
          <w:wBefore w:w="253" w:type="dxa"/>
          <w:trHeight w:val="54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С1412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141 900,00</w:t>
            </w:r>
          </w:p>
        </w:tc>
      </w:tr>
      <w:tr w:rsidR="00966AC8" w:rsidRPr="00966AC8" w:rsidTr="00801575">
        <w:trPr>
          <w:gridBefore w:val="1"/>
          <w:wBefore w:w="253" w:type="dxa"/>
          <w:trHeight w:val="63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С1412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141 900,00</w:t>
            </w:r>
          </w:p>
        </w:tc>
      </w:tr>
      <w:tr w:rsidR="00966AC8" w:rsidRPr="00966AC8" w:rsidTr="00801575">
        <w:trPr>
          <w:gridBefore w:val="1"/>
          <w:wBefore w:w="253" w:type="dxa"/>
          <w:trHeight w:val="9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proofErr w:type="gramStart"/>
            <w:r w:rsidRPr="00966AC8">
              <w:rPr>
                <w:sz w:val="18"/>
                <w:szCs w:val="1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  <w:proofErr w:type="gramEnd"/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S3090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901 050,00</w:t>
            </w:r>
          </w:p>
        </w:tc>
      </w:tr>
      <w:tr w:rsidR="00966AC8" w:rsidRPr="00966AC8" w:rsidTr="00801575">
        <w:trPr>
          <w:gridBefore w:val="1"/>
          <w:wBefore w:w="253" w:type="dxa"/>
          <w:trHeight w:val="3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04 S3090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901 050,00</w:t>
            </w:r>
          </w:p>
        </w:tc>
      </w:tr>
      <w:tr w:rsidR="00966AC8" w:rsidRPr="00966AC8" w:rsidTr="00801575">
        <w:trPr>
          <w:gridBefore w:val="1"/>
          <w:wBefore w:w="253" w:type="dxa"/>
          <w:trHeight w:val="3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966AC8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498 018,90</w:t>
            </w:r>
          </w:p>
        </w:tc>
      </w:tr>
      <w:tr w:rsidR="00966AC8" w:rsidRPr="00966AC8" w:rsidTr="00801575">
        <w:trPr>
          <w:gridBefore w:val="1"/>
          <w:wBefore w:w="253" w:type="dxa"/>
          <w:trHeight w:val="64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498 018,90</w:t>
            </w:r>
          </w:p>
        </w:tc>
      </w:tr>
      <w:tr w:rsidR="00966AC8" w:rsidRPr="00966AC8" w:rsidTr="00801575">
        <w:trPr>
          <w:gridBefore w:val="1"/>
          <w:wBefore w:w="253" w:type="dxa"/>
          <w:trHeight w:val="36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 xml:space="preserve">Подпрограмма "Развитие дошкольного и общего образования детей"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498 018,90</w:t>
            </w:r>
          </w:p>
        </w:tc>
      </w:tr>
      <w:tr w:rsidR="00966AC8" w:rsidRPr="00966AC8" w:rsidTr="00801575">
        <w:trPr>
          <w:gridBefore w:val="1"/>
          <w:wBefore w:w="253" w:type="dxa"/>
          <w:trHeight w:val="51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966AC8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498 018,90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Выплата компенсации части родительской платы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03 202 13 000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498 018,90</w:t>
            </w:r>
          </w:p>
        </w:tc>
      </w:tr>
      <w:tr w:rsidR="00966AC8" w:rsidRPr="00966AC8" w:rsidTr="00801575">
        <w:trPr>
          <w:gridBefore w:val="1"/>
          <w:wBefore w:w="253" w:type="dxa"/>
          <w:trHeight w:val="25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6"/>
              </w:rPr>
            </w:pPr>
            <w:r w:rsidRPr="00966AC8">
              <w:rPr>
                <w:sz w:val="16"/>
                <w:szCs w:val="16"/>
              </w:rPr>
              <w:t>004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03 202 13 000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66AC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AC8" w:rsidRPr="00966AC8" w:rsidRDefault="00966AC8" w:rsidP="00966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060674"/>
                <w:sz w:val="16"/>
                <w:szCs w:val="16"/>
              </w:rPr>
            </w:pPr>
            <w:r w:rsidRPr="00966AC8">
              <w:rPr>
                <w:color w:val="060674"/>
                <w:sz w:val="16"/>
                <w:szCs w:val="16"/>
              </w:rPr>
              <w:t>   498 018,90</w:t>
            </w:r>
          </w:p>
        </w:tc>
      </w:tr>
      <w:tr w:rsidR="00801575" w:rsidTr="00801575">
        <w:tblPrEx>
          <w:jc w:val="left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5672" w:type="dxa"/>
          <w:trHeight w:val="100"/>
        </w:trPr>
        <w:tc>
          <w:tcPr>
            <w:tcW w:w="4260" w:type="dxa"/>
            <w:gridSpan w:val="3"/>
          </w:tcPr>
          <w:p w:rsidR="00801575" w:rsidRDefault="00801575" w:rsidP="008E42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706379" w:rsidRPr="00966AC8" w:rsidRDefault="00706379" w:rsidP="008E42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16"/>
          <w:szCs w:val="16"/>
        </w:rPr>
      </w:pPr>
    </w:p>
    <w:sectPr w:rsidR="00706379" w:rsidRPr="00966AC8" w:rsidSect="008015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B4" w:rsidRDefault="008335B4">
      <w:r>
        <w:separator/>
      </w:r>
    </w:p>
  </w:endnote>
  <w:endnote w:type="continuationSeparator" w:id="0">
    <w:p w:rsidR="008335B4" w:rsidRDefault="0083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75" w:rsidRDefault="0080157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75" w:rsidRDefault="0080157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75" w:rsidRDefault="0080157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B4" w:rsidRDefault="008335B4">
      <w:r>
        <w:separator/>
      </w:r>
    </w:p>
  </w:footnote>
  <w:footnote w:type="continuationSeparator" w:id="0">
    <w:p w:rsidR="008335B4" w:rsidRDefault="0083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75" w:rsidRDefault="0080157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75" w:rsidRDefault="0080157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75" w:rsidRDefault="0080157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3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8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0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1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2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4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6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1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26"/>
  </w:num>
  <w:num w:numId="6">
    <w:abstractNumId w:val="27"/>
  </w:num>
  <w:num w:numId="7">
    <w:abstractNumId w:val="23"/>
  </w:num>
  <w:num w:numId="8">
    <w:abstractNumId w:val="30"/>
  </w:num>
  <w:num w:numId="9">
    <w:abstractNumId w:val="20"/>
  </w:num>
  <w:num w:numId="10">
    <w:abstractNumId w:val="7"/>
  </w:num>
  <w:num w:numId="11">
    <w:abstractNumId w:val="21"/>
  </w:num>
  <w:num w:numId="12">
    <w:abstractNumId w:val="9"/>
  </w:num>
  <w:num w:numId="13">
    <w:abstractNumId w:val="32"/>
  </w:num>
  <w:num w:numId="14">
    <w:abstractNumId w:val="25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2"/>
  </w:num>
  <w:num w:numId="21">
    <w:abstractNumId w:val="29"/>
  </w:num>
  <w:num w:numId="22">
    <w:abstractNumId w:val="12"/>
  </w:num>
  <w:num w:numId="23">
    <w:abstractNumId w:val="5"/>
  </w:num>
  <w:num w:numId="24">
    <w:abstractNumId w:val="14"/>
  </w:num>
  <w:num w:numId="25">
    <w:abstractNumId w:val="18"/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</w:num>
  <w:num w:numId="33">
    <w:abstractNumId w:val="28"/>
    <w:lvlOverride w:ilvl="0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5574"/>
    <w:rsid w:val="00053C53"/>
    <w:rsid w:val="00073208"/>
    <w:rsid w:val="0008742E"/>
    <w:rsid w:val="00093C95"/>
    <w:rsid w:val="0010398D"/>
    <w:rsid w:val="00130E74"/>
    <w:rsid w:val="00134A4C"/>
    <w:rsid w:val="0016009B"/>
    <w:rsid w:val="001630F4"/>
    <w:rsid w:val="00167D55"/>
    <w:rsid w:val="00187E6B"/>
    <w:rsid w:val="00194623"/>
    <w:rsid w:val="001C1D28"/>
    <w:rsid w:val="001E20AA"/>
    <w:rsid w:val="001E4008"/>
    <w:rsid w:val="001F0B53"/>
    <w:rsid w:val="001F1314"/>
    <w:rsid w:val="001F5ACC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9042B"/>
    <w:rsid w:val="00293064"/>
    <w:rsid w:val="002B0E10"/>
    <w:rsid w:val="002D2F51"/>
    <w:rsid w:val="0030040E"/>
    <w:rsid w:val="00325D5D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9548B"/>
    <w:rsid w:val="003A0697"/>
    <w:rsid w:val="003A36D7"/>
    <w:rsid w:val="003B78A7"/>
    <w:rsid w:val="003C5449"/>
    <w:rsid w:val="00400F6E"/>
    <w:rsid w:val="004168AE"/>
    <w:rsid w:val="00457792"/>
    <w:rsid w:val="00465BA1"/>
    <w:rsid w:val="00473802"/>
    <w:rsid w:val="004949FE"/>
    <w:rsid w:val="004A297D"/>
    <w:rsid w:val="004C1BB4"/>
    <w:rsid w:val="004C626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F159E"/>
    <w:rsid w:val="005F28A3"/>
    <w:rsid w:val="0063578A"/>
    <w:rsid w:val="00640379"/>
    <w:rsid w:val="00641B03"/>
    <w:rsid w:val="00644FA2"/>
    <w:rsid w:val="00645BA1"/>
    <w:rsid w:val="006531AC"/>
    <w:rsid w:val="00653249"/>
    <w:rsid w:val="00665CDF"/>
    <w:rsid w:val="006A18E9"/>
    <w:rsid w:val="006A22F9"/>
    <w:rsid w:val="006A75C1"/>
    <w:rsid w:val="006B0F84"/>
    <w:rsid w:val="006C1DF6"/>
    <w:rsid w:val="006D6176"/>
    <w:rsid w:val="006E1B1A"/>
    <w:rsid w:val="006E1C11"/>
    <w:rsid w:val="007011A3"/>
    <w:rsid w:val="00701DE6"/>
    <w:rsid w:val="00701F20"/>
    <w:rsid w:val="00706379"/>
    <w:rsid w:val="00710553"/>
    <w:rsid w:val="00716BE8"/>
    <w:rsid w:val="00771672"/>
    <w:rsid w:val="00772DB7"/>
    <w:rsid w:val="007765AC"/>
    <w:rsid w:val="00783656"/>
    <w:rsid w:val="00796394"/>
    <w:rsid w:val="007A7CE7"/>
    <w:rsid w:val="007B1CEF"/>
    <w:rsid w:val="007B30A5"/>
    <w:rsid w:val="007C3CAE"/>
    <w:rsid w:val="007C7D41"/>
    <w:rsid w:val="007E0082"/>
    <w:rsid w:val="007E234B"/>
    <w:rsid w:val="007F3D69"/>
    <w:rsid w:val="00801575"/>
    <w:rsid w:val="00806DD3"/>
    <w:rsid w:val="008335B4"/>
    <w:rsid w:val="008360CE"/>
    <w:rsid w:val="00842258"/>
    <w:rsid w:val="00844F82"/>
    <w:rsid w:val="00861BA2"/>
    <w:rsid w:val="00877979"/>
    <w:rsid w:val="00886909"/>
    <w:rsid w:val="00894AF5"/>
    <w:rsid w:val="008B02C1"/>
    <w:rsid w:val="008C29F0"/>
    <w:rsid w:val="008D013A"/>
    <w:rsid w:val="008D7442"/>
    <w:rsid w:val="008E42CD"/>
    <w:rsid w:val="00932F10"/>
    <w:rsid w:val="00934AF4"/>
    <w:rsid w:val="009468BC"/>
    <w:rsid w:val="00962A5C"/>
    <w:rsid w:val="00966AC8"/>
    <w:rsid w:val="00977726"/>
    <w:rsid w:val="009867D2"/>
    <w:rsid w:val="009869E2"/>
    <w:rsid w:val="00986F4C"/>
    <w:rsid w:val="009B4FAF"/>
    <w:rsid w:val="009C23A5"/>
    <w:rsid w:val="009C703F"/>
    <w:rsid w:val="009D3EB6"/>
    <w:rsid w:val="009D6F7A"/>
    <w:rsid w:val="009F2397"/>
    <w:rsid w:val="00A0286A"/>
    <w:rsid w:val="00A04624"/>
    <w:rsid w:val="00A54492"/>
    <w:rsid w:val="00A82E37"/>
    <w:rsid w:val="00A8673F"/>
    <w:rsid w:val="00B20914"/>
    <w:rsid w:val="00B41DC6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764E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A61E9"/>
    <w:rsid w:val="00CB213E"/>
    <w:rsid w:val="00CB33B1"/>
    <w:rsid w:val="00CD1941"/>
    <w:rsid w:val="00CE0632"/>
    <w:rsid w:val="00CE6E1B"/>
    <w:rsid w:val="00CF1121"/>
    <w:rsid w:val="00D00495"/>
    <w:rsid w:val="00D06ACD"/>
    <w:rsid w:val="00D13A49"/>
    <w:rsid w:val="00D15EBF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B2262"/>
    <w:rsid w:val="00DB27AB"/>
    <w:rsid w:val="00DD1FFA"/>
    <w:rsid w:val="00DD36F6"/>
    <w:rsid w:val="00DD449E"/>
    <w:rsid w:val="00DD4F9A"/>
    <w:rsid w:val="00DE6905"/>
    <w:rsid w:val="00DE6BD5"/>
    <w:rsid w:val="00DF7278"/>
    <w:rsid w:val="00E14F79"/>
    <w:rsid w:val="00E2521F"/>
    <w:rsid w:val="00E67510"/>
    <w:rsid w:val="00E7796D"/>
    <w:rsid w:val="00E90D3B"/>
    <w:rsid w:val="00E96F61"/>
    <w:rsid w:val="00EA11AD"/>
    <w:rsid w:val="00EA72AD"/>
    <w:rsid w:val="00EB492A"/>
    <w:rsid w:val="00EC2B31"/>
    <w:rsid w:val="00ED6C21"/>
    <w:rsid w:val="00EF3F74"/>
    <w:rsid w:val="00F04C5E"/>
    <w:rsid w:val="00F271F0"/>
    <w:rsid w:val="00F37F73"/>
    <w:rsid w:val="00F43BF6"/>
    <w:rsid w:val="00F51763"/>
    <w:rsid w:val="00F71D64"/>
    <w:rsid w:val="00FA3BC7"/>
    <w:rsid w:val="00FB177B"/>
    <w:rsid w:val="00FC0743"/>
    <w:rsid w:val="00FC55A7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iPriority w:val="99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 Знак Знак1 Знак Знак Знак Знак"/>
    <w:basedOn w:val="a"/>
    <w:rsid w:val="008E4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706379"/>
  </w:style>
  <w:style w:type="paragraph" w:customStyle="1" w:styleId="font5">
    <w:name w:val="font5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07">
    <w:name w:val="xl10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21">
    <w:name w:val="xl12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706379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8">
    <w:name w:val="xl14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70637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51">
    <w:name w:val="xl15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53">
    <w:name w:val="xl15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5">
    <w:name w:val="xl15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</w:style>
  <w:style w:type="paragraph" w:customStyle="1" w:styleId="xl160">
    <w:name w:val="xl16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4">
    <w:name w:val="xl16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706379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7">
    <w:name w:val="xl17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81">
    <w:name w:val="xl18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82">
    <w:name w:val="xl18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93">
    <w:name w:val="xl19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6">
    <w:name w:val="xl19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05">
    <w:name w:val="xl205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6">
    <w:name w:val="xl20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8">
    <w:name w:val="xl20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706379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5">
    <w:name w:val="xl21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3">
    <w:name w:val="xl223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24">
    <w:name w:val="xl224"/>
    <w:basedOn w:val="a"/>
    <w:rsid w:val="00706379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25">
    <w:name w:val="xl22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26">
    <w:name w:val="xl22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50561"/>
      <w:sz w:val="18"/>
      <w:szCs w:val="18"/>
    </w:rPr>
  </w:style>
  <w:style w:type="paragraph" w:customStyle="1" w:styleId="xl228">
    <w:name w:val="xl228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29">
    <w:name w:val="xl22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31">
    <w:name w:val="xl231"/>
    <w:basedOn w:val="a"/>
    <w:rsid w:val="00706379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numbering" w:customStyle="1" w:styleId="65">
    <w:name w:val="Нет списка6"/>
    <w:next w:val="a3"/>
    <w:uiPriority w:val="99"/>
    <w:semiHidden/>
    <w:unhideWhenUsed/>
    <w:rsid w:val="0096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iPriority w:val="99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 Знак Знак1 Знак Знак Знак Знак"/>
    <w:basedOn w:val="a"/>
    <w:rsid w:val="008E4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706379"/>
  </w:style>
  <w:style w:type="paragraph" w:customStyle="1" w:styleId="font5">
    <w:name w:val="font5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xl107">
    <w:name w:val="xl10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21">
    <w:name w:val="xl12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706379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8">
    <w:name w:val="xl14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70637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51">
    <w:name w:val="xl15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53">
    <w:name w:val="xl15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5">
    <w:name w:val="xl15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</w:style>
  <w:style w:type="paragraph" w:customStyle="1" w:styleId="xl160">
    <w:name w:val="xl16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4">
    <w:name w:val="xl16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70637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706379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3">
    <w:name w:val="xl173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4">
    <w:name w:val="xl174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7">
    <w:name w:val="xl17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81">
    <w:name w:val="xl18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82">
    <w:name w:val="xl18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70637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93">
    <w:name w:val="xl19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6">
    <w:name w:val="xl19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05">
    <w:name w:val="xl205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6">
    <w:name w:val="xl20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8">
    <w:name w:val="xl20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0">
    <w:name w:val="xl210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706379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5">
    <w:name w:val="xl21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3">
    <w:name w:val="xl223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24">
    <w:name w:val="xl224"/>
    <w:basedOn w:val="a"/>
    <w:rsid w:val="00706379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25">
    <w:name w:val="xl225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26">
    <w:name w:val="xl226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50561"/>
      <w:sz w:val="18"/>
      <w:szCs w:val="18"/>
    </w:rPr>
  </w:style>
  <w:style w:type="paragraph" w:customStyle="1" w:styleId="xl228">
    <w:name w:val="xl228"/>
    <w:basedOn w:val="a"/>
    <w:rsid w:val="007063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29">
    <w:name w:val="xl229"/>
    <w:basedOn w:val="a"/>
    <w:rsid w:val="0070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706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paragraph" w:customStyle="1" w:styleId="xl231">
    <w:name w:val="xl231"/>
    <w:basedOn w:val="a"/>
    <w:rsid w:val="00706379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</w:rPr>
  </w:style>
  <w:style w:type="numbering" w:customStyle="1" w:styleId="65">
    <w:name w:val="Нет списка6"/>
    <w:next w:val="a3"/>
    <w:uiPriority w:val="99"/>
    <w:semiHidden/>
    <w:unhideWhenUsed/>
    <w:rsid w:val="0096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41</Pages>
  <Words>15204</Words>
  <Characters>86664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108</cp:revision>
  <cp:lastPrinted>2020-10-20T12:51:00Z</cp:lastPrinted>
  <dcterms:created xsi:type="dcterms:W3CDTF">2020-08-17T13:28:00Z</dcterms:created>
  <dcterms:modified xsi:type="dcterms:W3CDTF">2020-10-20T12:54:00Z</dcterms:modified>
</cp:coreProperties>
</file>