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445-4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1  Аксенов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ой Марины Николаевны, выдвинутого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соответствие порядка выдвижения Аксеновой Марины  Николаевны кандидатом в депутаты Представительного Собрания Беловского района Курской области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четвертого созыва,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выдвинутой Курским региональным отделением политической партии ЛДПР по многомандатному 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10ч.05мин.  Аксенову Марину  Николаевну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19.04.1989 года рождения, образование среднее,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работающую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Белсахар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подсобным рабочим цеха  очистки,  проживающую по адресу: Курская область,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Долгий Колодезь, ул. Нижняя, д.14. члена политической партии ЛДПР  кандидатом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1 выдвинутую Курским региональным отделением политической партии ЛДПР </w:t>
      </w:r>
    </w:p>
    <w:p w:rsidR="00E4056B" w:rsidRDefault="00E4056B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C9B" w:rsidRDefault="006B0C9B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C9B" w:rsidRDefault="006B0C9B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proofErr w:type="gramStart"/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DA1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DA1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56B" w:rsidRDefault="00E4056B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446-4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 w:rsidRP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1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Алдо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шиной Раисы Ивановны, выдвинутого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Алдошиной Раисы  Ивановны кандидатом в депутаты Представительного Собрания Беловского района Курской области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выдвинутой Курским региональным отделением политической партии ЛДПР по многомандатному 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10ч.10мин.  Алдошину Раису  Ивановну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08.04.1969 года рождения, образование среднее,  работающую   ООО «Белсахар» подсобным рабочим цеха  очистки,  проживающую по адресу: Курская область,  Беловский район, с. Долгие Буды, ул. Советская, д.35. члена политической партии ЛДПР  кандидатом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1 выдвинутую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 Выдать Алдошиной Раисе  Ивановне  удостоверение о регистрации установленного образца.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proofErr w:type="gramStart"/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4056B" w:rsidRDefault="00E4056B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447-4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 w:rsidRP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1 Мирошникова  Юрия Валентиновича, выдвинутого  Курским региональным отделением политической партии ЛДПР</w:t>
      </w:r>
    </w:p>
    <w:p w:rsidR="00E54E94" w:rsidRDefault="00E54E94" w:rsidP="00E54E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соответствие порядка выдвижения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Валентиновича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Представительного Собрания Беловского района Курской области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 выдвинутого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атному  избирательному округу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10ч.15мин.  Мирошникова Юрия Валентиновича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16.08.1970 года рождения, образование высшее профессиональное,  работающего   ООО «Белсахар»  начальником смены АУП,  проживающего по адресу: Курская область,  Беловский район, п. Коммунар, ул. Бархатная, д.21. члена политической партии ЛДПР , кандидатом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атному  избирательному округу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4056B" w:rsidRDefault="00E4056B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gramStart"/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     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А. Малахова</w:t>
      </w:r>
    </w:p>
    <w:p w:rsidR="00217CEF" w:rsidRDefault="00217CEF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448-4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 w:rsidRP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1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Никитин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ой Натальи Алексеевны выдвинутого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Никитиной Натальи Алексеевны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Представительного Собрания Беловского района Курской области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 выдвинутую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многомандатному  избирательному округу № 1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10ч.20 мин.  Никитину Наталью Алексеевну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09.11.1970 года рождения, образование среднее профессиональное,  работающую   ООО «Белсахар» подсобным рабочим цеха  очистки,  проживающую по адресу: Курская область,  Беловский район, с. Долгий Колодезь, ул. Деревенька, д.30. члена политической партии ЛДПР  кандидатом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1 выдвинутую Курским региональным отделением политической партии ЛДПР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proofErr w:type="gramStart"/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Т.</w:t>
      </w:r>
      <w:r w:rsidR="00B353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="00B353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056B">
        <w:rPr>
          <w:rFonts w:ascii="Times New Roman" w:eastAsia="Times New Roman" w:hAnsi="Times New Roman"/>
          <w:bCs/>
          <w:sz w:val="24"/>
          <w:szCs w:val="24"/>
          <w:lang w:eastAsia="ru-RU"/>
        </w:rPr>
        <w:t>Малахова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      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449-4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E4056B" w:rsidRP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6B" w:rsidRPr="00E4056B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1  Сотниковой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Марины  Викторовны, выдвинутого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Курским региональным отделением политической партии ЛДПР</w:t>
      </w:r>
      <w:r w:rsidR="00E4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Сотниковой Марины  Викторовны кандидатом в депутаты Представительного Собрания Беловского района Курской области</w:t>
      </w:r>
      <w:r w:rsidR="00E4056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 выдвинутую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многомандатному 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10ч.25 мин.  Сотникову Марину  Викторовну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07.09.1965года рождения, образование среднее ,  работающую   ООО «Белсахар» подсобным рабочим цеха  очистки,  проживающую по адресу: Курская область,  Беловский район, с. Долгий Колодезь, ул. Деревенька, д.31. члена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1 выдвинутую Курским региональным отделением политической партии ЛДПР 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17CEF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proofErr w:type="gramStart"/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A37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А. 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61C90" w:rsidRDefault="00A61C90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450-4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 w:rsidRP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 округу № 2  Аксеновой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Натальи  Васильевны, выдвинутого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Аксеновой Натальи  Васильевны кандидатом в депутаты Представительного Собрания Беловского 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айона Курской области выдвинутую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многомандатному  избирательному округу № 2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17CEF">
        <w:rPr>
          <w:rFonts w:ascii="Times New Roman" w:eastAsia="Times New Roman" w:hAnsi="Times New Roman"/>
          <w:sz w:val="24"/>
          <w:szCs w:val="24"/>
          <w:lang w:eastAsia="ru-RU"/>
        </w:rPr>
        <w:t xml:space="preserve"> 1. Зарегистрировать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10ч.30 мин.  Аксенову Наталью  Васильевну 25.07.1972 года рожден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ия, образование среднее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работающую   ООО «Белсахар» подсобным рабочим цеха  очистки,  проживающую по адресу: Курская область,  Беловский район, с. Долгий Колодезь, ул. Ковалевка, д. 7, члена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2 выдвинутую Курским региональным отделением политической партии ЛДПР </w:t>
      </w: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proofErr w:type="gramStart"/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A37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Т.</w:t>
      </w:r>
      <w:r w:rsidR="00B353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А. Малахова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       </w:t>
      </w:r>
    </w:p>
    <w:p w:rsidR="00A61C90" w:rsidRDefault="00A61C90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452-4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="00A61C90" w:rsidRP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многомандатному избирательному округу № 2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Петуховой 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Валентины Борисовны, выдвинутого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соответствие порядка выдвижения Петуховой Валентины Борисовны кандидатом в депутаты Представительного Собрания Беловского района Курской области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 выдвинутую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многомандатному  избирательному округу № 2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10ч.40 мин. Петухову Валентину Борисовну 04.06.1964 года рождения, образование среднее,  работающую   ООО «Белсахар» маляром стройцеха,  проживающую по адресу: Курская область,  Беловский район, д. Слободка-Корочка, ул. Советская, д. 2, члена политической партии ЛДПР 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атному  избирательному округу №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выдвинутую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gramStart"/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37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Т.А. 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54E94" w:rsidRDefault="00E54E94" w:rsidP="00E54E94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451-4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 w:rsidRP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датному избирательному округу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Кондратова Анатолия  Анатольевича, выдвинутого 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Кондратова Анатолия  Анатольевича кандидатом в депутаты Представительного Собрания Беловского района Курской области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атному  избирательному округу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10ч.35мин.  Кондратова Анатолия  Анатольевича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11.06.1983 года рождения, образование высшее профессиональное,  временно не работающего,  проживающего по адресу: Курская область,  Беловский район, п. Коммунар, ул. Центральная, д.26.кв.2, члена политической партии ЛДПР,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2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proofErr w:type="gramStart"/>
      <w:r w:rsidR="00B3536E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A37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Т.А. 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453-4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A61C90" w:rsidRP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многомандатному избирательному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округу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Василиженко Сергея Владимировича, выдвинутого  Курским региональным отделением политической партии ЛДПР</w:t>
      </w:r>
    </w:p>
    <w:p w:rsidR="00E54E94" w:rsidRDefault="00E54E94" w:rsidP="00E54E9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выдвижения Василиженко Сергея Владимировича кандидатом в депутаты Представительного Собрания Беловского 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айона Курской области четвертого созыва, выдвинутого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многомандатному  избирательному округу № 3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10ч.45мин.  Василиженко Сергея Владимировича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21.02.1974 года рождения, образование среднее,  работающего  ООО «Белсахар»  слесарем  ремонтником цеха механизации и автотранспорта,  проживающего по адресу: Курская область,  Беловский район, д. Переверзевка,  д.1, члена политической партии ЛДПР,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3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E54E94" w:rsidRDefault="00E54E94" w:rsidP="00E54E9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gramStart"/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A37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Секретарь  </w:t>
      </w:r>
    </w:p>
    <w:p w:rsidR="00E54E94" w:rsidRDefault="00E54E94" w:rsidP="00E54E94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17CEF" w:rsidRDefault="00217CEF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E54E94" w:rsidRDefault="00E54E94" w:rsidP="00E54E94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E54E94" w:rsidRDefault="00E54E94" w:rsidP="00E54E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54E94" w:rsidRDefault="00E54E94" w:rsidP="00E54E9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83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/ 454-4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 16 июля 2019 г. </w:t>
      </w:r>
    </w:p>
    <w:p w:rsidR="00E54E94" w:rsidRDefault="00E54E94" w:rsidP="00E54E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="00A61C90" w:rsidRPr="00A61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многомандатному избирательному округу №3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Никульского Виталия  Валерьевича , выдвинутого 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соответствие порядка выдвижения Никульского Виталия Валерьевича кандидатом в депутаты Представительного Собрания Беловского района Курской области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четвертого созыва, выдвинутого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Курским региональным отделением политической партии ЛДПР по многоманд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атному  избирательному округу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217CEF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  Зарегистрировать 16</w:t>
      </w:r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2019г. в 10ч.50мин.  </w:t>
      </w:r>
      <w:proofErr w:type="spellStart"/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>Никульского</w:t>
      </w:r>
      <w:proofErr w:type="spellEnd"/>
      <w:r w:rsidR="00E54E94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Виталия Валерьевича</w:t>
      </w:r>
    </w:p>
    <w:p w:rsidR="00E54E94" w:rsidRDefault="00E54E94" w:rsidP="00E54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23.08.1983 года рождения, образование среднее,  работающег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Белсахар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начальником смены АУП,  проживающего по адресу: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Курская область,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Коммунар, ул. Заречная, д.1,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кв.3, члена политической партии ЛДПР, кандидатом в депутаты Представительного Собрания Беловского района</w:t>
      </w:r>
      <w:r w:rsidR="00A61C90" w:rsidRP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 избирательному округу № 3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Курским региональным отделением политической партии ЛДПР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CEF" w:rsidRDefault="00217CEF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CEF" w:rsidRDefault="00217CEF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Председатель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Н. Т. Конева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</w:p>
    <w:p w:rsidR="00E54E94" w:rsidRDefault="00E54E94" w:rsidP="00E54E94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A61C90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Секретарь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E54E94" w:rsidRDefault="00E54E94" w:rsidP="00E54E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      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3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90">
        <w:rPr>
          <w:rFonts w:ascii="Times New Roman" w:eastAsia="Times New Roman" w:hAnsi="Times New Roman"/>
          <w:sz w:val="24"/>
          <w:szCs w:val="24"/>
          <w:lang w:eastAsia="ru-RU"/>
        </w:rPr>
        <w:t>Малахова</w:t>
      </w:r>
    </w:p>
    <w:p w:rsidR="003F1DB1" w:rsidRDefault="003F1DB1"/>
    <w:sectPr w:rsidR="003F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CB"/>
    <w:rsid w:val="00217CEF"/>
    <w:rsid w:val="003F1DB1"/>
    <w:rsid w:val="006B0C9B"/>
    <w:rsid w:val="007F34CB"/>
    <w:rsid w:val="00A37040"/>
    <w:rsid w:val="00A61C90"/>
    <w:rsid w:val="00B3536E"/>
    <w:rsid w:val="00BB1956"/>
    <w:rsid w:val="00DA1597"/>
    <w:rsid w:val="00E4056B"/>
    <w:rsid w:val="00E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БУХГАЛТЕР</cp:lastModifiedBy>
  <cp:revision>7</cp:revision>
  <dcterms:created xsi:type="dcterms:W3CDTF">2019-07-18T06:16:00Z</dcterms:created>
  <dcterms:modified xsi:type="dcterms:W3CDTF">2019-07-22T06:58:00Z</dcterms:modified>
</cp:coreProperties>
</file>